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5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дошкольное образовательное учреждение «Детский сад № 56»</w:t>
      </w:r>
    </w:p>
    <w:p w:rsidR="00235A4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Pr="00235A44" w:rsidRDefault="00A93298" w:rsidP="0054476E">
      <w:pPr>
        <w:spacing w:after="0" w:line="240" w:lineRule="auto"/>
        <w:jc w:val="center"/>
        <w:rPr>
          <w:rFonts w:ascii="Monotype Corsiva" w:hAnsi="Monotype Corsiva" w:cs="Times New Roman"/>
          <w:b/>
          <w:color w:val="00B050"/>
          <w:sz w:val="56"/>
          <w:szCs w:val="56"/>
        </w:rPr>
      </w:pPr>
      <w:r>
        <w:rPr>
          <w:rFonts w:ascii="Monotype Corsiva" w:hAnsi="Monotype Corsiva" w:cs="Times New Roman"/>
          <w:b/>
          <w:color w:val="00B050"/>
          <w:sz w:val="56"/>
          <w:szCs w:val="56"/>
        </w:rPr>
        <w:t xml:space="preserve">Социально-образовательный </w:t>
      </w:r>
      <w:r w:rsidR="00235A44" w:rsidRPr="00235A44">
        <w:rPr>
          <w:rFonts w:ascii="Monotype Corsiva" w:hAnsi="Monotype Corsiva" w:cs="Times New Roman"/>
          <w:b/>
          <w:color w:val="00B050"/>
          <w:sz w:val="56"/>
          <w:szCs w:val="56"/>
        </w:rPr>
        <w:t xml:space="preserve">проект </w:t>
      </w:r>
    </w:p>
    <w:p w:rsidR="00A93298" w:rsidRDefault="00A93298" w:rsidP="0054476E">
      <w:pPr>
        <w:spacing w:after="0" w:line="240" w:lineRule="auto"/>
        <w:jc w:val="center"/>
        <w:rPr>
          <w:rFonts w:ascii="Monotype Corsiva" w:hAnsi="Monotype Corsiva" w:cs="Times New Roman"/>
          <w:b/>
          <w:color w:val="00B050"/>
          <w:sz w:val="56"/>
          <w:szCs w:val="56"/>
        </w:rPr>
      </w:pPr>
      <w:r>
        <w:rPr>
          <w:rFonts w:ascii="Monotype Corsiva" w:hAnsi="Monotype Corsiva" w:cs="Times New Roman"/>
          <w:b/>
          <w:color w:val="00B050"/>
          <w:sz w:val="56"/>
          <w:szCs w:val="56"/>
        </w:rPr>
        <w:t xml:space="preserve">экологической направленности </w:t>
      </w:r>
    </w:p>
    <w:p w:rsidR="00235A44" w:rsidRPr="00235A44" w:rsidRDefault="00A93298" w:rsidP="0054476E">
      <w:pPr>
        <w:spacing w:after="0" w:line="240" w:lineRule="auto"/>
        <w:jc w:val="center"/>
        <w:rPr>
          <w:rFonts w:ascii="Monotype Corsiva" w:hAnsi="Monotype Corsiva" w:cs="Times New Roman"/>
          <w:b/>
          <w:color w:val="00B050"/>
          <w:sz w:val="56"/>
          <w:szCs w:val="56"/>
        </w:rPr>
      </w:pPr>
      <w:r>
        <w:rPr>
          <w:rFonts w:ascii="Monotype Corsiva" w:hAnsi="Monotype Corsiva" w:cs="Times New Roman"/>
          <w:b/>
          <w:color w:val="00B050"/>
          <w:sz w:val="56"/>
          <w:szCs w:val="56"/>
        </w:rPr>
        <w:t>«</w:t>
      </w:r>
      <w:proofErr w:type="spellStart"/>
      <w:r>
        <w:rPr>
          <w:rFonts w:ascii="Monotype Corsiva" w:hAnsi="Monotype Corsiva" w:cs="Times New Roman"/>
          <w:b/>
          <w:color w:val="00B050"/>
          <w:sz w:val="56"/>
          <w:szCs w:val="56"/>
        </w:rPr>
        <w:t>Эколята-</w:t>
      </w:r>
      <w:r w:rsidR="00B25174">
        <w:rPr>
          <w:rFonts w:ascii="Monotype Corsiva" w:hAnsi="Monotype Corsiva" w:cs="Times New Roman"/>
          <w:b/>
          <w:color w:val="00B050"/>
          <w:sz w:val="56"/>
          <w:szCs w:val="56"/>
        </w:rPr>
        <w:t>Д</w:t>
      </w:r>
      <w:r w:rsidR="00235A44" w:rsidRPr="00235A44">
        <w:rPr>
          <w:rFonts w:ascii="Monotype Corsiva" w:hAnsi="Monotype Corsiva" w:cs="Times New Roman"/>
          <w:b/>
          <w:color w:val="00B050"/>
          <w:sz w:val="56"/>
          <w:szCs w:val="56"/>
        </w:rPr>
        <w:t>ошколята</w:t>
      </w:r>
      <w:proofErr w:type="spellEnd"/>
      <w:r w:rsidR="00235A44" w:rsidRPr="00235A44">
        <w:rPr>
          <w:rFonts w:ascii="Monotype Corsiva" w:hAnsi="Monotype Corsiva" w:cs="Times New Roman"/>
          <w:b/>
          <w:color w:val="00B050"/>
          <w:sz w:val="56"/>
          <w:szCs w:val="56"/>
        </w:rPr>
        <w:t>»</w:t>
      </w:r>
    </w:p>
    <w:p w:rsidR="00235A44" w:rsidRDefault="00235A44" w:rsidP="00544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Default="00A93298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728980</wp:posOffset>
            </wp:positionH>
            <wp:positionV relativeFrom="margin">
              <wp:posOffset>3670935</wp:posOffset>
            </wp:positionV>
            <wp:extent cx="4352925" cy="3547745"/>
            <wp:effectExtent l="19050" t="0" r="9525" b="0"/>
            <wp:wrapSquare wrapText="bothSides"/>
            <wp:docPr id="1" name="Рисунок 1" descr="C:\Users\User\Pictures\Эколя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Эколят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937" t="1381" r="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4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A44" w:rsidRPr="00235A44" w:rsidRDefault="00235A44" w:rsidP="0054476E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</w:p>
    <w:p w:rsidR="00235A44" w:rsidRPr="00235A44" w:rsidRDefault="00235A44" w:rsidP="0054476E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</w:p>
    <w:p w:rsidR="00235A44" w:rsidRDefault="00235A44" w:rsidP="00544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476E" w:rsidRDefault="0054476E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FD4" w:rsidRDefault="003B3FD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Воспитатели: Сергеева Е.И.</w:t>
      </w:r>
    </w:p>
    <w:p w:rsidR="00235A44" w:rsidRPr="00235A44" w:rsidRDefault="00235A44" w:rsidP="005447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Харисова И.Т.</w:t>
      </w:r>
    </w:p>
    <w:p w:rsidR="0054476E" w:rsidRDefault="0054476E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A44" w:rsidRDefault="00235A44" w:rsidP="005447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Зима 2021</w:t>
      </w:r>
    </w:p>
    <w:p w:rsidR="00235A44" w:rsidRPr="00047875" w:rsidRDefault="0054476E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C32E9F" w:rsidRPr="00047875">
        <w:rPr>
          <w:rFonts w:ascii="Times New Roman" w:hAnsi="Times New Roman" w:cs="Times New Roman"/>
          <w:b/>
          <w:sz w:val="28"/>
          <w:szCs w:val="28"/>
        </w:rPr>
        <w:t>ктуальность</w:t>
      </w:r>
    </w:p>
    <w:p w:rsidR="003B3FD4" w:rsidRPr="00047875" w:rsidRDefault="003B3FD4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9CB" w:rsidRDefault="003509CB" w:rsidP="003509C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8D4">
        <w:rPr>
          <w:sz w:val="28"/>
          <w:szCs w:val="28"/>
        </w:rPr>
        <w:t>Принятие З</w:t>
      </w:r>
      <w:r>
        <w:rPr>
          <w:sz w:val="28"/>
          <w:szCs w:val="28"/>
        </w:rPr>
        <w:t xml:space="preserve">аконов Российской Федерации </w:t>
      </w:r>
      <w:r w:rsidRPr="00BF68D4">
        <w:rPr>
          <w:sz w:val="28"/>
          <w:szCs w:val="28"/>
        </w:rPr>
        <w:t>«Об охра</w:t>
      </w:r>
      <w:r>
        <w:rPr>
          <w:sz w:val="28"/>
          <w:szCs w:val="28"/>
        </w:rPr>
        <w:t xml:space="preserve">не окружающей природной среды» и </w:t>
      </w:r>
      <w:r w:rsidRPr="00BF68D4">
        <w:rPr>
          <w:sz w:val="28"/>
          <w:szCs w:val="28"/>
        </w:rPr>
        <w:t>«Об образовании в РФ» позволило создать предпосылки для формирования системы экологического образования населения. Под этим подразумевается</w:t>
      </w:r>
      <w:r>
        <w:rPr>
          <w:sz w:val="28"/>
          <w:szCs w:val="28"/>
        </w:rPr>
        <w:t xml:space="preserve"> создание </w:t>
      </w:r>
      <w:r w:rsidRPr="00BF68D4">
        <w:rPr>
          <w:sz w:val="28"/>
          <w:szCs w:val="28"/>
        </w:rPr>
        <w:t xml:space="preserve">в регионах страны системы непрерывного экологического образования. Отрадно, что первым звеном является дошкольное образование. </w:t>
      </w:r>
    </w:p>
    <w:p w:rsidR="003509CB" w:rsidRPr="00BF68D4" w:rsidRDefault="003509CB" w:rsidP="003509C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Pr="00BF68D4">
        <w:rPr>
          <w:sz w:val="28"/>
          <w:szCs w:val="28"/>
        </w:rPr>
        <w:t>школьные учреждения должны стать примером экологической культуры общества, где необходимо уделять внимание экологическому развитию и воспитанию всех субъектов образовательного процесса</w:t>
      </w:r>
      <w:r>
        <w:rPr>
          <w:sz w:val="28"/>
          <w:szCs w:val="28"/>
        </w:rPr>
        <w:t>.</w:t>
      </w:r>
    </w:p>
    <w:p w:rsidR="003623D9" w:rsidRPr="00047875" w:rsidRDefault="00B25174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 xml:space="preserve">Вот как высказывается об экологической культуре 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доктор педагогических наук, профессор, академик Российской академии образования, главный научный сотрудник </w:t>
      </w:r>
      <w:proofErr w:type="gramStart"/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Института</w:t>
      </w:r>
      <w:r w:rsidR="003A4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стратегии развития образования 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академии образования</w:t>
      </w:r>
      <w:proofErr w:type="gramEnd"/>
      <w:r w:rsidR="007D1745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4506">
        <w:rPr>
          <w:rFonts w:ascii="Times New Roman" w:hAnsi="Times New Roman" w:cs="Times New Roman"/>
          <w:sz w:val="28"/>
          <w:szCs w:val="28"/>
        </w:rPr>
        <w:t xml:space="preserve">Анатолий Никифорович </w:t>
      </w:r>
      <w:proofErr w:type="spellStart"/>
      <w:r w:rsidR="003A4506">
        <w:rPr>
          <w:rFonts w:ascii="Times New Roman" w:hAnsi="Times New Roman" w:cs="Times New Roman"/>
          <w:sz w:val="28"/>
          <w:szCs w:val="28"/>
        </w:rPr>
        <w:t>Захлебный</w:t>
      </w:r>
      <w:proofErr w:type="spellEnd"/>
      <w:r w:rsidR="003A4506">
        <w:rPr>
          <w:rFonts w:ascii="Times New Roman" w:hAnsi="Times New Roman" w:cs="Times New Roman"/>
          <w:sz w:val="28"/>
          <w:szCs w:val="28"/>
        </w:rPr>
        <w:t xml:space="preserve">: </w:t>
      </w:r>
      <w:r w:rsidRPr="00047875">
        <w:rPr>
          <w:rFonts w:ascii="Times New Roman" w:hAnsi="Times New Roman" w:cs="Times New Roman"/>
          <w:sz w:val="28"/>
          <w:szCs w:val="28"/>
        </w:rPr>
        <w:t>«</w:t>
      </w:r>
      <w:r w:rsidR="003623D9" w:rsidRPr="00047875">
        <w:rPr>
          <w:rFonts w:ascii="Times New Roman" w:hAnsi="Times New Roman" w:cs="Times New Roman"/>
          <w:sz w:val="28"/>
          <w:szCs w:val="28"/>
        </w:rPr>
        <w:t>Экологическая культура состоит из отношений. А если есть отношения, значит, существуют и правила поведения, которые мы должны соблюдать. Основное правило жизни и состоит в том, что человек через свое отношение к природе характеризует и свое отношение к самому себе, обществу в целом</w:t>
      </w:r>
      <w:r w:rsidRPr="00047875">
        <w:rPr>
          <w:rFonts w:ascii="Times New Roman" w:hAnsi="Times New Roman" w:cs="Times New Roman"/>
          <w:sz w:val="28"/>
          <w:szCs w:val="28"/>
        </w:rPr>
        <w:t>»</w:t>
      </w:r>
      <w:r w:rsidR="003623D9" w:rsidRPr="000478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786" w:rsidRPr="00047875" w:rsidRDefault="003623D9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hAnsi="Times New Roman" w:cs="Times New Roman"/>
          <w:sz w:val="28"/>
          <w:szCs w:val="28"/>
        </w:rPr>
        <w:t>Сегодня в д</w:t>
      </w:r>
      <w:r w:rsidR="005A643C" w:rsidRPr="00047875">
        <w:rPr>
          <w:rFonts w:ascii="Times New Roman" w:hAnsi="Times New Roman" w:cs="Times New Roman"/>
          <w:sz w:val="28"/>
          <w:szCs w:val="28"/>
        </w:rPr>
        <w:t>етск</w:t>
      </w:r>
      <w:r w:rsidRPr="00047875">
        <w:rPr>
          <w:rFonts w:ascii="Times New Roman" w:hAnsi="Times New Roman" w:cs="Times New Roman"/>
          <w:sz w:val="28"/>
          <w:szCs w:val="28"/>
        </w:rPr>
        <w:t>ом</w:t>
      </w:r>
      <w:r w:rsidR="005A643C" w:rsidRPr="00047875">
        <w:rPr>
          <w:rFonts w:ascii="Times New Roman" w:hAnsi="Times New Roman" w:cs="Times New Roman"/>
          <w:sz w:val="28"/>
          <w:szCs w:val="28"/>
        </w:rPr>
        <w:t xml:space="preserve"> сад</w:t>
      </w:r>
      <w:r w:rsidRPr="00047875">
        <w:rPr>
          <w:rFonts w:ascii="Times New Roman" w:hAnsi="Times New Roman" w:cs="Times New Roman"/>
          <w:sz w:val="28"/>
          <w:szCs w:val="28"/>
        </w:rPr>
        <w:t>у</w:t>
      </w:r>
      <w:r w:rsidR="001C3B39" w:rsidRPr="00047875">
        <w:rPr>
          <w:rFonts w:ascii="Times New Roman" w:hAnsi="Times New Roman" w:cs="Times New Roman"/>
          <w:sz w:val="28"/>
          <w:szCs w:val="28"/>
        </w:rPr>
        <w:t xml:space="preserve"> </w:t>
      </w:r>
      <w:r w:rsidR="002A22A6" w:rsidRPr="00047875">
        <w:rPr>
          <w:rFonts w:ascii="Times New Roman" w:hAnsi="Times New Roman" w:cs="Times New Roman"/>
          <w:sz w:val="28"/>
          <w:szCs w:val="28"/>
        </w:rPr>
        <w:t>экологическое</w:t>
      </w:r>
      <w:r w:rsidR="0096002B" w:rsidRPr="00047875">
        <w:rPr>
          <w:rFonts w:ascii="Times New Roman" w:hAnsi="Times New Roman" w:cs="Times New Roman"/>
          <w:sz w:val="28"/>
          <w:szCs w:val="28"/>
        </w:rPr>
        <w:t xml:space="preserve"> </w:t>
      </w:r>
      <w:r w:rsidR="002A22A6" w:rsidRPr="00047875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96002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43C" w:rsidRPr="00047875">
        <w:rPr>
          <w:rFonts w:ascii="Times New Roman" w:hAnsi="Times New Roman" w:cs="Times New Roman"/>
          <w:sz w:val="28"/>
          <w:szCs w:val="28"/>
        </w:rPr>
        <w:t>обеспечивает</w:t>
      </w:r>
      <w:r w:rsidRPr="00047875">
        <w:rPr>
          <w:rFonts w:ascii="Times New Roman" w:hAnsi="Times New Roman" w:cs="Times New Roman"/>
          <w:sz w:val="28"/>
          <w:szCs w:val="28"/>
        </w:rPr>
        <w:t>ся</w:t>
      </w:r>
      <w:r w:rsidR="0096002B" w:rsidRPr="00047875">
        <w:rPr>
          <w:rFonts w:ascii="Times New Roman" w:hAnsi="Times New Roman" w:cs="Times New Roman"/>
          <w:sz w:val="28"/>
          <w:szCs w:val="28"/>
        </w:rPr>
        <w:t xml:space="preserve">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пять образовательных областей:</w:t>
      </w:r>
      <w:r w:rsidR="004F55C9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«физическое развитие»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развитие»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развитие»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</w:t>
      </w:r>
      <w:r w:rsidR="00123DE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-эстетическо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развитие» и</w:t>
      </w:r>
      <w:r w:rsidR="001C3B39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23DE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развитие»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Экологическое направление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плавно 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каждое из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имеет огромное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в 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="000B63D3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интеллектуальном и, конечно же, 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</w:t>
      </w:r>
      <w:r w:rsidR="007D178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-патриотическом воспитании</w:t>
      </w:r>
      <w:r w:rsidR="005A643C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63D3" w:rsidRPr="00047875" w:rsidRDefault="007D1786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формировани</w:t>
      </w:r>
      <w:r w:rsidR="00F067C2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предпосылок</w:t>
      </w:r>
      <w:r w:rsidR="004F03CE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экологической культуры</w:t>
      </w:r>
      <w:r w:rsidR="00F067C2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дошкольников обращено внимание и в программе воспитания МКДОУ «Детский сад № 56»</w:t>
      </w:r>
      <w:r w:rsidR="00B25174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прописаны</w:t>
      </w:r>
      <w:r w:rsidR="000B63D3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174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ценности</w:t>
      </w:r>
      <w:r w:rsidR="000B63D3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174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 общества, и одной из них является природа.</w:t>
      </w:r>
    </w:p>
    <w:p w:rsidR="000B7A90" w:rsidRPr="00047875" w:rsidRDefault="00B25174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данному направлению – это уникальная возможность для детей и родителей проявить себя, принести пользу окружающей природе родного края.</w:t>
      </w:r>
    </w:p>
    <w:p w:rsidR="0084528D" w:rsidRPr="00047875" w:rsidRDefault="0084528D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2BB" w:rsidRPr="00047875" w:rsidRDefault="00DC72B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</w:p>
    <w:p w:rsidR="00235A44" w:rsidRPr="00047875" w:rsidRDefault="00DC72B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>Д</w:t>
      </w:r>
      <w:r w:rsidR="006622B6" w:rsidRPr="00047875">
        <w:rPr>
          <w:rFonts w:ascii="Times New Roman" w:hAnsi="Times New Roman" w:cs="Times New Roman"/>
          <w:sz w:val="28"/>
          <w:szCs w:val="28"/>
        </w:rPr>
        <w:t>ети, воспитатели, родители</w:t>
      </w:r>
      <w:r w:rsidR="00123DEB" w:rsidRPr="00047875">
        <w:rPr>
          <w:rFonts w:ascii="Times New Roman" w:hAnsi="Times New Roman" w:cs="Times New Roman"/>
          <w:sz w:val="28"/>
          <w:szCs w:val="28"/>
        </w:rPr>
        <w:t>.</w:t>
      </w:r>
    </w:p>
    <w:p w:rsidR="0084528D" w:rsidRPr="00047875" w:rsidRDefault="0084528D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2BB" w:rsidRPr="00047875" w:rsidRDefault="00DC72B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</w:p>
    <w:p w:rsidR="008C150F" w:rsidRDefault="00DC72BB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622B6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среднесрочный, рассчитан на </w:t>
      </w:r>
      <w:r w:rsidR="008C150F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года, с детьми 5-7 лет.</w:t>
      </w:r>
    </w:p>
    <w:p w:rsidR="008C150F" w:rsidRDefault="008C150F" w:rsidP="000141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2BB" w:rsidRPr="00047875" w:rsidRDefault="00DC72BB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4813E1" w:rsidRDefault="00DC72B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>Р</w:t>
      </w:r>
      <w:r w:rsidR="00B25174" w:rsidRPr="00047875">
        <w:rPr>
          <w:rFonts w:ascii="Times New Roman" w:hAnsi="Times New Roman" w:cs="Times New Roman"/>
          <w:sz w:val="28"/>
          <w:szCs w:val="28"/>
        </w:rPr>
        <w:t>одители в погоне за интеллектом своих детей</w:t>
      </w:r>
      <w:r w:rsidR="0096002B" w:rsidRPr="00047875">
        <w:rPr>
          <w:rFonts w:ascii="Times New Roman" w:hAnsi="Times New Roman" w:cs="Times New Roman"/>
          <w:sz w:val="28"/>
          <w:szCs w:val="28"/>
        </w:rPr>
        <w:t xml:space="preserve"> </w:t>
      </w:r>
      <w:r w:rsidR="00B25174" w:rsidRPr="00047875">
        <w:rPr>
          <w:rFonts w:ascii="Times New Roman" w:hAnsi="Times New Roman" w:cs="Times New Roman"/>
          <w:sz w:val="28"/>
          <w:szCs w:val="28"/>
        </w:rPr>
        <w:t>все реже обращаются к природе как одному и</w:t>
      </w:r>
      <w:r w:rsidR="0084528D" w:rsidRPr="00047875">
        <w:rPr>
          <w:rFonts w:ascii="Times New Roman" w:hAnsi="Times New Roman" w:cs="Times New Roman"/>
          <w:sz w:val="28"/>
          <w:szCs w:val="28"/>
        </w:rPr>
        <w:t>з источников познания, и вся работа по данной проблеме,</w:t>
      </w:r>
      <w:r w:rsidR="00B25174" w:rsidRPr="00047875">
        <w:rPr>
          <w:rFonts w:ascii="Times New Roman" w:hAnsi="Times New Roman" w:cs="Times New Roman"/>
          <w:sz w:val="28"/>
          <w:szCs w:val="28"/>
        </w:rPr>
        <w:t xml:space="preserve"> к сожалению, </w:t>
      </w:r>
      <w:r w:rsidR="0084528D" w:rsidRPr="00047875">
        <w:rPr>
          <w:rFonts w:ascii="Times New Roman" w:hAnsi="Times New Roman" w:cs="Times New Roman"/>
          <w:sz w:val="28"/>
          <w:szCs w:val="28"/>
        </w:rPr>
        <w:t xml:space="preserve">ложится на плечи </w:t>
      </w:r>
      <w:r w:rsidR="00B25174" w:rsidRPr="00047875">
        <w:rPr>
          <w:rFonts w:ascii="Times New Roman" w:hAnsi="Times New Roman" w:cs="Times New Roman"/>
          <w:sz w:val="28"/>
          <w:szCs w:val="28"/>
        </w:rPr>
        <w:t>педагог</w:t>
      </w:r>
      <w:r w:rsidR="0084528D" w:rsidRPr="00047875">
        <w:rPr>
          <w:rFonts w:ascii="Times New Roman" w:hAnsi="Times New Roman" w:cs="Times New Roman"/>
          <w:sz w:val="28"/>
          <w:szCs w:val="28"/>
        </w:rPr>
        <w:t>ов</w:t>
      </w:r>
      <w:r w:rsidR="00B25174" w:rsidRPr="00047875">
        <w:rPr>
          <w:rFonts w:ascii="Times New Roman" w:hAnsi="Times New Roman" w:cs="Times New Roman"/>
          <w:sz w:val="28"/>
          <w:szCs w:val="28"/>
        </w:rPr>
        <w:t xml:space="preserve">. Возрастные </w:t>
      </w:r>
      <w:r w:rsidR="00B25174" w:rsidRPr="00047875">
        <w:rPr>
          <w:rFonts w:ascii="Times New Roman" w:hAnsi="Times New Roman" w:cs="Times New Roman"/>
          <w:sz w:val="28"/>
          <w:szCs w:val="28"/>
        </w:rPr>
        <w:lastRenderedPageBreak/>
        <w:t>особенности детей дошкольного возраста</w:t>
      </w:r>
      <w:r w:rsidR="004813E1">
        <w:rPr>
          <w:rFonts w:ascii="Times New Roman" w:hAnsi="Times New Roman" w:cs="Times New Roman"/>
          <w:sz w:val="28"/>
          <w:szCs w:val="28"/>
        </w:rPr>
        <w:t xml:space="preserve"> </w:t>
      </w:r>
      <w:r w:rsidR="00B25174" w:rsidRPr="00047875">
        <w:rPr>
          <w:rFonts w:ascii="Times New Roman" w:hAnsi="Times New Roman" w:cs="Times New Roman"/>
          <w:sz w:val="28"/>
          <w:szCs w:val="28"/>
        </w:rPr>
        <w:t xml:space="preserve">таковы, что </w:t>
      </w:r>
      <w:r w:rsidR="0084528D" w:rsidRPr="00047875">
        <w:rPr>
          <w:rFonts w:ascii="Times New Roman" w:hAnsi="Times New Roman" w:cs="Times New Roman"/>
          <w:sz w:val="28"/>
          <w:szCs w:val="28"/>
        </w:rPr>
        <w:t>именно у них начинают формироваться</w:t>
      </w:r>
      <w:r w:rsidR="00B25174" w:rsidRPr="00047875">
        <w:rPr>
          <w:rFonts w:ascii="Times New Roman" w:hAnsi="Times New Roman" w:cs="Times New Roman"/>
          <w:sz w:val="28"/>
          <w:szCs w:val="28"/>
        </w:rPr>
        <w:t xml:space="preserve"> первоосновы экологического мышления, сознания, закладыва</w:t>
      </w:r>
      <w:r w:rsidR="0084528D" w:rsidRPr="00047875">
        <w:rPr>
          <w:rFonts w:ascii="Times New Roman" w:hAnsi="Times New Roman" w:cs="Times New Roman"/>
          <w:sz w:val="28"/>
          <w:szCs w:val="28"/>
        </w:rPr>
        <w:t>ться</w:t>
      </w:r>
      <w:r w:rsidR="00B25174" w:rsidRPr="00047875">
        <w:rPr>
          <w:rFonts w:ascii="Times New Roman" w:hAnsi="Times New Roman" w:cs="Times New Roman"/>
          <w:sz w:val="28"/>
          <w:szCs w:val="28"/>
        </w:rPr>
        <w:t xml:space="preserve"> начальные элементы экологической культуры.</w:t>
      </w:r>
      <w:r w:rsidR="0096002B" w:rsidRPr="0004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28D" w:rsidRPr="00047875" w:rsidRDefault="0084528D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>И важно не пропустить этот значимый период их жизни.</w:t>
      </w:r>
    </w:p>
    <w:p w:rsidR="00DC72BB" w:rsidRPr="00047875" w:rsidRDefault="00DC72B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4C1" w:rsidRDefault="004B68BD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DC72BB" w:rsidRPr="00047875">
        <w:rPr>
          <w:rFonts w:ascii="Times New Roman" w:hAnsi="Times New Roman" w:cs="Times New Roman"/>
          <w:b/>
          <w:sz w:val="28"/>
          <w:szCs w:val="28"/>
        </w:rPr>
        <w:t>проекта</w:t>
      </w:r>
    </w:p>
    <w:p w:rsidR="004813E1" w:rsidRPr="00047875" w:rsidRDefault="004813E1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F04" w:rsidRPr="00991908" w:rsidRDefault="0024795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 xml:space="preserve">Проектный метод - отличный способ объединить разнообразные виды детской деятельности. </w:t>
      </w:r>
      <w:r w:rsidR="0095797B">
        <w:rPr>
          <w:rFonts w:ascii="Times New Roman" w:hAnsi="Times New Roman" w:cs="Times New Roman"/>
          <w:sz w:val="28"/>
          <w:szCs w:val="28"/>
        </w:rPr>
        <w:t xml:space="preserve">Он </w:t>
      </w:r>
      <w:r w:rsidR="0095797B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носит комплексный характер</w:t>
      </w:r>
      <w:r w:rsidR="0095797B">
        <w:rPr>
          <w:rFonts w:ascii="Times New Roman" w:hAnsi="Times New Roman" w:cs="Times New Roman"/>
          <w:sz w:val="28"/>
          <w:szCs w:val="28"/>
        </w:rPr>
        <w:t>, так как в</w:t>
      </w:r>
      <w:r w:rsidR="00970BF7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ключает в себя творческую, исследовательскую, познавательную и пра</w:t>
      </w:r>
      <w:r w:rsidR="0095797B">
        <w:rPr>
          <w:rFonts w:ascii="Times New Roman" w:hAnsi="Times New Roman" w:cs="Times New Roman"/>
          <w:sz w:val="28"/>
          <w:szCs w:val="28"/>
          <w:shd w:val="clear" w:color="auto" w:fill="FFFFFF"/>
        </w:rPr>
        <w:t>ктическую деятельность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70BF7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 работы с дет</w:t>
      </w:r>
      <w:r w:rsidR="00FD1F04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ьми в рамках проекта разработаны</w:t>
      </w:r>
      <w:r w:rsidR="00970BF7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основе интегрированного подхода. Данный проект содержит комплекс мероприятий</w:t>
      </w:r>
      <w:r w:rsidR="00970BF7" w:rsidRPr="00047875">
        <w:rPr>
          <w:rFonts w:ascii="Times New Roman" w:hAnsi="Times New Roman" w:cs="Times New Roman"/>
          <w:sz w:val="28"/>
          <w:szCs w:val="28"/>
        </w:rPr>
        <w:t xml:space="preserve"> способствующих формированию у детей экологической культуры, усвоению ребенком специальных умений и знаний.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D1F04" w:rsidRPr="00991908" w:rsidRDefault="00FD1F04" w:rsidP="003509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проектом дает ребенку возможность закрепить теоретические</w:t>
      </w:r>
      <w:r w:rsidR="0024795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затем практические знания. П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оучаствовать</w:t>
      </w:r>
      <w:r w:rsidR="0024795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 равных» </w:t>
      </w:r>
      <w:proofErr w:type="gramStart"/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взрослыми в совместной познавательной</w:t>
      </w:r>
      <w:r w:rsidR="0024795B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исследовательской 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творческой деятельности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проекта 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 включение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ближайшее природное окружение 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ситуация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регионе.</w:t>
      </w:r>
    </w:p>
    <w:p w:rsidR="0095797B" w:rsidRPr="00970BF7" w:rsidRDefault="0095797B" w:rsidP="009579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CA3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CA3C8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Эколята-Д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ошколята</w:t>
      </w:r>
      <w:proofErr w:type="spellEnd"/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</w:t>
      </w:r>
    </w:p>
    <w:p w:rsidR="0095797B" w:rsidRPr="00047875" w:rsidRDefault="0095797B" w:rsidP="009579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пространства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направленной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реализации основной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сада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№ 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</w:t>
      </w:r>
      <w:proofErr w:type="gramStart"/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путём</w:t>
      </w:r>
      <w:proofErr w:type="gramEnd"/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системы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интегрированного развития воспитанников и внедрения в педагогический процесс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инновационных программ и технологий в условиях взаимодействия семьи и детского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сада.</w:t>
      </w:r>
    </w:p>
    <w:p w:rsidR="00FD1F04" w:rsidRPr="00970BF7" w:rsidRDefault="00FD1F04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возникла необх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одимость создания таких условий: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способствуют повышению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инновационной активности педагогов, потребность в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имиджа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организации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пространства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ДОУ,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внедрение </w:t>
      </w:r>
      <w:r w:rsidR="000D26E5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новых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3509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F04" w:rsidRPr="00970BF7" w:rsidRDefault="00FD1F04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принцип реализации проекта - принцип «свободного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пространства»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проявления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индивидуальной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 педагогов, детей и родителей, который предполагает открытое 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0B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инициативное пространство совместного творчества детей и взрослого.</w:t>
      </w:r>
    </w:p>
    <w:p w:rsidR="007D1745" w:rsidRPr="00047875" w:rsidRDefault="007D1745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7E75" w:rsidRPr="00047875" w:rsidRDefault="00997E75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Цель:</w:t>
      </w:r>
      <w:r w:rsidR="004F55C9" w:rsidRPr="00047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875">
        <w:rPr>
          <w:rFonts w:ascii="Times New Roman" w:hAnsi="Times New Roman" w:cs="Times New Roman"/>
          <w:sz w:val="28"/>
          <w:szCs w:val="28"/>
        </w:rPr>
        <w:t xml:space="preserve">создание условий для формирования у детей предпосылок </w:t>
      </w:r>
      <w:r w:rsidR="000B7A90" w:rsidRPr="00047875">
        <w:rPr>
          <w:rFonts w:ascii="Times New Roman" w:hAnsi="Times New Roman" w:cs="Times New Roman"/>
          <w:sz w:val="28"/>
          <w:szCs w:val="28"/>
        </w:rPr>
        <w:t>экологической культуры через проектную деятельность.</w:t>
      </w:r>
    </w:p>
    <w:p w:rsidR="003509CB" w:rsidRPr="00047875" w:rsidRDefault="003509CB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A44" w:rsidRPr="00047875" w:rsidRDefault="00997E75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F55C9" w:rsidRPr="00047875" w:rsidRDefault="004F55C9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hAnsi="Times New Roman" w:cs="Times New Roman"/>
          <w:sz w:val="28"/>
          <w:szCs w:val="28"/>
        </w:rPr>
        <w:t xml:space="preserve">-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дошкольников основные природоведческие представления и понятия о живой и неживой природе, навыки экологически грамотного, нравственного поведения в природе;</w:t>
      </w:r>
    </w:p>
    <w:p w:rsidR="004F55C9" w:rsidRPr="00047875" w:rsidRDefault="004F55C9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047875">
        <w:rPr>
          <w:rFonts w:ascii="Times New Roman" w:hAnsi="Times New Roman" w:cs="Times New Roman"/>
          <w:sz w:val="28"/>
          <w:szCs w:val="28"/>
        </w:rPr>
        <w:t>развивать желание передавать красоту родной природы в продуктивной деятельности;</w:t>
      </w:r>
    </w:p>
    <w:p w:rsidR="004F55C9" w:rsidRPr="00047875" w:rsidRDefault="004F55C9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обобщать и систематизировать представления о временах года, устанавливать причинно-следственные связи между природными явлениями;</w:t>
      </w:r>
    </w:p>
    <w:p w:rsidR="004F55C9" w:rsidRPr="00047875" w:rsidRDefault="004F55C9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непрерывность экологического воспитания в системе «ДОУ – семья»;</w:t>
      </w:r>
    </w:p>
    <w:p w:rsidR="004F55C9" w:rsidRPr="00047875" w:rsidRDefault="004F55C9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чувство сопереживания и желания помочь нуждающимся объектам природы.</w:t>
      </w:r>
    </w:p>
    <w:p w:rsidR="007855BA" w:rsidRPr="00047875" w:rsidRDefault="007855BA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DEB" w:rsidRPr="00047875" w:rsidRDefault="007855BA" w:rsidP="0001412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Новизна</w:t>
      </w:r>
    </w:p>
    <w:p w:rsidR="003509CB" w:rsidRDefault="00970402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>Инновация</w:t>
      </w:r>
      <w:r w:rsidR="009B738A" w:rsidRPr="00047875">
        <w:rPr>
          <w:rFonts w:ascii="Times New Roman" w:hAnsi="Times New Roman" w:cs="Times New Roman"/>
          <w:sz w:val="28"/>
          <w:szCs w:val="28"/>
        </w:rPr>
        <w:t xml:space="preserve"> экологического проекта заключается в использовании информаци</w:t>
      </w:r>
      <w:r w:rsidRPr="00047875">
        <w:rPr>
          <w:rFonts w:ascii="Times New Roman" w:hAnsi="Times New Roman" w:cs="Times New Roman"/>
          <w:sz w:val="28"/>
          <w:szCs w:val="28"/>
        </w:rPr>
        <w:t>онных компьютерных технологий, которые обеспечивают</w:t>
      </w:r>
      <w:r w:rsidR="009B738A" w:rsidRPr="00047875">
        <w:rPr>
          <w:rFonts w:ascii="Times New Roman" w:hAnsi="Times New Roman" w:cs="Times New Roman"/>
          <w:sz w:val="28"/>
          <w:szCs w:val="28"/>
        </w:rPr>
        <w:t xml:space="preserve"> эффектив</w:t>
      </w:r>
      <w:r w:rsidR="00123DEB" w:rsidRPr="00047875">
        <w:rPr>
          <w:rFonts w:ascii="Times New Roman" w:hAnsi="Times New Roman" w:cs="Times New Roman"/>
          <w:sz w:val="28"/>
          <w:szCs w:val="28"/>
        </w:rPr>
        <w:t xml:space="preserve">ность </w:t>
      </w:r>
      <w:r w:rsidRPr="00047875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123DEB" w:rsidRPr="00047875">
        <w:rPr>
          <w:rFonts w:ascii="Times New Roman" w:hAnsi="Times New Roman" w:cs="Times New Roman"/>
          <w:sz w:val="28"/>
          <w:szCs w:val="28"/>
        </w:rPr>
        <w:t xml:space="preserve"> процесса,</w:t>
      </w:r>
      <w:r w:rsidR="009B738A" w:rsidRPr="00047875">
        <w:rPr>
          <w:rFonts w:ascii="Times New Roman" w:hAnsi="Times New Roman" w:cs="Times New Roman"/>
          <w:sz w:val="28"/>
          <w:szCs w:val="28"/>
        </w:rPr>
        <w:t xml:space="preserve"> личностную включённость детей и родителей в </w:t>
      </w:r>
      <w:r w:rsidRPr="00047875">
        <w:rPr>
          <w:rFonts w:ascii="Times New Roman" w:hAnsi="Times New Roman" w:cs="Times New Roman"/>
          <w:sz w:val="28"/>
          <w:szCs w:val="28"/>
        </w:rPr>
        <w:t xml:space="preserve">событийную </w:t>
      </w:r>
      <w:r w:rsidR="009B738A" w:rsidRPr="00047875">
        <w:rPr>
          <w:rFonts w:ascii="Times New Roman" w:hAnsi="Times New Roman" w:cs="Times New Roman"/>
          <w:sz w:val="28"/>
          <w:szCs w:val="28"/>
        </w:rPr>
        <w:t>жизнь.</w:t>
      </w:r>
      <w:r w:rsidRPr="0004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402" w:rsidRPr="00047875" w:rsidRDefault="00970402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</w:rPr>
        <w:t xml:space="preserve">Используя новые, увлекательные для нового поколения технологии, можно обеспечить эту включённость, дающую бесспорные положительные результаты. 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позволяет </w:t>
      </w:r>
      <w:r w:rsidR="00047875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 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заниматься любимым делом и одновременно</w:t>
      </w:r>
      <w:r w:rsidR="00047875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 нас быть неравнодушными к окружающей нас действительности.</w:t>
      </w:r>
    </w:p>
    <w:p w:rsidR="00970402" w:rsidRPr="00991908" w:rsidRDefault="00970402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Творческие задания в проекте способствуют актуализации знаний, умений, навыков ребенка, </w:t>
      </w:r>
      <w:r w:rsidR="00047875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умению применять их на практике.  С</w:t>
      </w: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тимулируют потребность ребенка в самореализации, самовыражении, </w:t>
      </w:r>
      <w:r w:rsidR="00047875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а также помогают стать творческой личностью.</w:t>
      </w:r>
    </w:p>
    <w:p w:rsidR="009B738A" w:rsidRPr="00047875" w:rsidRDefault="009B738A" w:rsidP="00014120">
      <w:pPr>
        <w:pStyle w:val="c11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47875">
        <w:rPr>
          <w:rStyle w:val="c34"/>
          <w:b/>
          <w:bCs/>
          <w:sz w:val="28"/>
          <w:szCs w:val="28"/>
        </w:rPr>
        <w:t>Ожидаемы</w:t>
      </w:r>
      <w:r w:rsidR="00123DEB" w:rsidRPr="00047875">
        <w:rPr>
          <w:rStyle w:val="c34"/>
          <w:b/>
          <w:bCs/>
          <w:sz w:val="28"/>
          <w:szCs w:val="28"/>
        </w:rPr>
        <w:t>е</w:t>
      </w:r>
      <w:r w:rsidRPr="00047875">
        <w:rPr>
          <w:rStyle w:val="c34"/>
          <w:b/>
          <w:bCs/>
          <w:sz w:val="28"/>
          <w:szCs w:val="28"/>
        </w:rPr>
        <w:t xml:space="preserve"> результаты</w:t>
      </w:r>
    </w:p>
    <w:p w:rsidR="009B738A" w:rsidRPr="00047875" w:rsidRDefault="00A93298" w:rsidP="00047875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rStyle w:val="c34"/>
          <w:b/>
          <w:bCs/>
          <w:sz w:val="28"/>
          <w:szCs w:val="28"/>
        </w:rPr>
        <w:t>у</w:t>
      </w:r>
      <w:r w:rsidR="009B738A" w:rsidRPr="00047875">
        <w:rPr>
          <w:rStyle w:val="c34"/>
          <w:b/>
          <w:bCs/>
          <w:sz w:val="28"/>
          <w:szCs w:val="28"/>
        </w:rPr>
        <w:t xml:space="preserve"> детей: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>пополнится</w:t>
      </w:r>
      <w:r w:rsidR="004F55C9" w:rsidRPr="00047875">
        <w:rPr>
          <w:sz w:val="28"/>
          <w:szCs w:val="28"/>
        </w:rPr>
        <w:t xml:space="preserve"> </w:t>
      </w:r>
      <w:r w:rsidR="00B04820" w:rsidRPr="00047875">
        <w:rPr>
          <w:sz w:val="28"/>
          <w:szCs w:val="28"/>
        </w:rPr>
        <w:t xml:space="preserve">багаж </w:t>
      </w:r>
      <w:r w:rsidRPr="00047875">
        <w:rPr>
          <w:sz w:val="28"/>
          <w:szCs w:val="28"/>
        </w:rPr>
        <w:t>экологически</w:t>
      </w:r>
      <w:r w:rsidR="00B04820" w:rsidRPr="00047875">
        <w:rPr>
          <w:sz w:val="28"/>
          <w:szCs w:val="28"/>
        </w:rPr>
        <w:t>х</w:t>
      </w:r>
      <w:r w:rsidRPr="00047875">
        <w:rPr>
          <w:sz w:val="28"/>
          <w:szCs w:val="28"/>
        </w:rPr>
        <w:t xml:space="preserve"> знани</w:t>
      </w:r>
      <w:r w:rsidR="00B04820" w:rsidRPr="00047875">
        <w:rPr>
          <w:sz w:val="28"/>
          <w:szCs w:val="28"/>
        </w:rPr>
        <w:t>й</w:t>
      </w:r>
      <w:r w:rsidRPr="00047875">
        <w:rPr>
          <w:sz w:val="28"/>
          <w:szCs w:val="28"/>
        </w:rPr>
        <w:t xml:space="preserve">, </w:t>
      </w:r>
      <w:r w:rsidR="00B04820" w:rsidRPr="00047875">
        <w:rPr>
          <w:sz w:val="28"/>
          <w:szCs w:val="28"/>
        </w:rPr>
        <w:t xml:space="preserve">будут формироваться </w:t>
      </w:r>
      <w:r w:rsidR="000B7A90" w:rsidRPr="00047875">
        <w:rPr>
          <w:sz w:val="28"/>
          <w:szCs w:val="28"/>
        </w:rPr>
        <w:t>предпосылк</w:t>
      </w:r>
      <w:r w:rsidR="00B04820" w:rsidRPr="00047875">
        <w:rPr>
          <w:sz w:val="28"/>
          <w:szCs w:val="28"/>
        </w:rPr>
        <w:t>и</w:t>
      </w:r>
      <w:r w:rsidR="004F55C9" w:rsidRPr="00047875">
        <w:rPr>
          <w:sz w:val="28"/>
          <w:szCs w:val="28"/>
        </w:rPr>
        <w:t xml:space="preserve"> </w:t>
      </w:r>
      <w:r w:rsidRPr="00047875">
        <w:rPr>
          <w:sz w:val="28"/>
          <w:szCs w:val="28"/>
        </w:rPr>
        <w:t>экологическ</w:t>
      </w:r>
      <w:r w:rsidR="000B7A90" w:rsidRPr="00047875">
        <w:rPr>
          <w:sz w:val="28"/>
          <w:szCs w:val="28"/>
        </w:rPr>
        <w:t>ой</w:t>
      </w:r>
      <w:r w:rsidRPr="00047875">
        <w:rPr>
          <w:sz w:val="28"/>
          <w:szCs w:val="28"/>
        </w:rPr>
        <w:t xml:space="preserve"> культур</w:t>
      </w:r>
      <w:r w:rsidR="000B7A90" w:rsidRPr="00047875">
        <w:rPr>
          <w:sz w:val="28"/>
          <w:szCs w:val="28"/>
        </w:rPr>
        <w:t>ы</w:t>
      </w:r>
      <w:r w:rsidRPr="00047875">
        <w:rPr>
          <w:sz w:val="28"/>
          <w:szCs w:val="28"/>
        </w:rPr>
        <w:t xml:space="preserve">, </w:t>
      </w:r>
      <w:r w:rsidR="000B7A90" w:rsidRPr="00047875">
        <w:rPr>
          <w:sz w:val="28"/>
          <w:szCs w:val="28"/>
        </w:rPr>
        <w:t>повы</w:t>
      </w:r>
      <w:r w:rsidR="00B04820" w:rsidRPr="00047875">
        <w:rPr>
          <w:sz w:val="28"/>
          <w:szCs w:val="28"/>
        </w:rPr>
        <w:t>ситься</w:t>
      </w:r>
      <w:r w:rsidR="004F55C9" w:rsidRPr="00047875">
        <w:rPr>
          <w:sz w:val="28"/>
          <w:szCs w:val="28"/>
        </w:rPr>
        <w:t xml:space="preserve"> </w:t>
      </w:r>
      <w:r w:rsidRPr="00047875">
        <w:rPr>
          <w:sz w:val="28"/>
          <w:szCs w:val="28"/>
        </w:rPr>
        <w:t>познавательн</w:t>
      </w:r>
      <w:r w:rsidR="00B04820" w:rsidRPr="00047875">
        <w:rPr>
          <w:sz w:val="28"/>
          <w:szCs w:val="28"/>
        </w:rPr>
        <w:t>ая</w:t>
      </w:r>
      <w:r w:rsidRPr="00047875">
        <w:rPr>
          <w:sz w:val="28"/>
          <w:szCs w:val="28"/>
        </w:rPr>
        <w:t xml:space="preserve"> активност</w:t>
      </w:r>
      <w:r w:rsidR="00B04820" w:rsidRPr="00047875">
        <w:rPr>
          <w:sz w:val="28"/>
          <w:szCs w:val="28"/>
        </w:rPr>
        <w:t>ь</w:t>
      </w:r>
      <w:r w:rsidRPr="00047875">
        <w:rPr>
          <w:sz w:val="28"/>
          <w:szCs w:val="28"/>
        </w:rPr>
        <w:t>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>придет о</w:t>
      </w:r>
      <w:r w:rsidRPr="00047875">
        <w:rPr>
          <w:sz w:val="28"/>
          <w:szCs w:val="28"/>
        </w:rPr>
        <w:t>сознание важности природоохранных мероприятий;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 xml:space="preserve">будут формироваться: </w:t>
      </w:r>
      <w:r w:rsidRPr="00047875">
        <w:rPr>
          <w:sz w:val="28"/>
          <w:szCs w:val="28"/>
        </w:rPr>
        <w:t>навыки правильн</w:t>
      </w:r>
      <w:r w:rsidR="00B04820" w:rsidRPr="00047875">
        <w:rPr>
          <w:sz w:val="28"/>
          <w:szCs w:val="28"/>
        </w:rPr>
        <w:t xml:space="preserve">ого поведения в природной среде, </w:t>
      </w:r>
      <w:r w:rsidRPr="00047875">
        <w:rPr>
          <w:sz w:val="28"/>
          <w:szCs w:val="28"/>
        </w:rPr>
        <w:t>чувство милосердия и гуманно</w:t>
      </w:r>
      <w:r w:rsidR="00B04820" w:rsidRPr="00047875">
        <w:rPr>
          <w:sz w:val="28"/>
          <w:szCs w:val="28"/>
        </w:rPr>
        <w:t>го отношения к объектам природы;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>повысится интерес</w:t>
      </w:r>
      <w:r w:rsidRPr="00047875">
        <w:rPr>
          <w:sz w:val="28"/>
          <w:szCs w:val="28"/>
        </w:rPr>
        <w:t xml:space="preserve"> к экспериментированию;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 xml:space="preserve">будут воспитываться </w:t>
      </w:r>
      <w:r w:rsidRPr="00047875">
        <w:rPr>
          <w:sz w:val="28"/>
          <w:szCs w:val="28"/>
        </w:rPr>
        <w:t>эстетическое отношение</w:t>
      </w:r>
      <w:r w:rsidR="00B04820" w:rsidRPr="00047875">
        <w:rPr>
          <w:sz w:val="28"/>
          <w:szCs w:val="28"/>
        </w:rPr>
        <w:t xml:space="preserve"> к окружающей действительности и </w:t>
      </w:r>
      <w:r w:rsidRPr="00047875">
        <w:rPr>
          <w:sz w:val="28"/>
          <w:szCs w:val="28"/>
        </w:rPr>
        <w:t>желание   отражать впечатления, полученные в процессе общен</w:t>
      </w:r>
      <w:r w:rsidR="00B04820" w:rsidRPr="00047875">
        <w:rPr>
          <w:sz w:val="28"/>
          <w:szCs w:val="28"/>
        </w:rPr>
        <w:t>ия с природой в художественно-творческой </w:t>
      </w:r>
      <w:r w:rsidRPr="00047875">
        <w:rPr>
          <w:sz w:val="28"/>
          <w:szCs w:val="28"/>
        </w:rPr>
        <w:t>деятельности;</w:t>
      </w:r>
    </w:p>
    <w:p w:rsidR="009B738A" w:rsidRPr="00047875" w:rsidRDefault="00A93298" w:rsidP="00047875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rStyle w:val="c34"/>
          <w:b/>
          <w:bCs/>
          <w:sz w:val="28"/>
          <w:szCs w:val="28"/>
        </w:rPr>
        <w:t>у</w:t>
      </w:r>
      <w:r w:rsidR="009B738A" w:rsidRPr="00047875">
        <w:rPr>
          <w:rStyle w:val="c34"/>
          <w:b/>
          <w:bCs/>
          <w:sz w:val="28"/>
          <w:szCs w:val="28"/>
        </w:rPr>
        <w:t xml:space="preserve"> родителей: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>- повысится интерес к совместной деятельности по защите охране природы;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Pr="00047875">
        <w:rPr>
          <w:rStyle w:val="c4"/>
          <w:sz w:val="28"/>
          <w:szCs w:val="28"/>
        </w:rPr>
        <w:t>создание единого воспитательно-образовательного пространства группы ДОО и семьи по экологическому воспитанию дошкольников;</w:t>
      </w:r>
    </w:p>
    <w:p w:rsidR="00235A44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 xml:space="preserve">повысится процент активных родителей </w:t>
      </w:r>
      <w:r w:rsidRPr="00047875">
        <w:rPr>
          <w:rStyle w:val="c4"/>
          <w:sz w:val="28"/>
          <w:szCs w:val="28"/>
        </w:rPr>
        <w:t>совместных экол</w:t>
      </w:r>
      <w:r w:rsidR="00B04820" w:rsidRPr="00047875">
        <w:rPr>
          <w:rStyle w:val="c4"/>
          <w:sz w:val="28"/>
          <w:szCs w:val="28"/>
        </w:rPr>
        <w:t>огических мероприятий и акций;</w:t>
      </w:r>
    </w:p>
    <w:p w:rsidR="009B738A" w:rsidRPr="00047875" w:rsidRDefault="00A93298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b/>
          <w:bCs/>
          <w:sz w:val="28"/>
          <w:szCs w:val="28"/>
        </w:rPr>
        <w:t>у</w:t>
      </w:r>
      <w:r w:rsidR="009B738A" w:rsidRPr="00047875">
        <w:rPr>
          <w:b/>
          <w:bCs/>
          <w:sz w:val="28"/>
          <w:szCs w:val="28"/>
        </w:rPr>
        <w:t xml:space="preserve"> педагогов:</w:t>
      </w:r>
    </w:p>
    <w:p w:rsidR="009B738A" w:rsidRPr="00047875" w:rsidRDefault="009B738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>- повы</w:t>
      </w:r>
      <w:r w:rsidR="00B04820" w:rsidRPr="00047875">
        <w:rPr>
          <w:sz w:val="28"/>
          <w:szCs w:val="28"/>
        </w:rPr>
        <w:t>сится</w:t>
      </w:r>
      <w:r w:rsidR="004F55C9" w:rsidRPr="00047875">
        <w:rPr>
          <w:sz w:val="28"/>
          <w:szCs w:val="28"/>
        </w:rPr>
        <w:t xml:space="preserve"> </w:t>
      </w:r>
      <w:r w:rsidR="00B04820" w:rsidRPr="00047875">
        <w:rPr>
          <w:sz w:val="28"/>
          <w:szCs w:val="28"/>
        </w:rPr>
        <w:t>педагогическая компетентность в вопросах экологического воспитания дошкольников и их семей</w:t>
      </w:r>
      <w:r w:rsidRPr="00047875">
        <w:rPr>
          <w:sz w:val="28"/>
          <w:szCs w:val="28"/>
        </w:rPr>
        <w:t>;</w:t>
      </w:r>
    </w:p>
    <w:p w:rsidR="009B738A" w:rsidRPr="00047875" w:rsidRDefault="009B738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lastRenderedPageBreak/>
        <w:t xml:space="preserve">- </w:t>
      </w:r>
      <w:r w:rsidR="00B04820" w:rsidRPr="00047875">
        <w:rPr>
          <w:sz w:val="28"/>
          <w:szCs w:val="28"/>
        </w:rPr>
        <w:t xml:space="preserve">продолжат </w:t>
      </w:r>
      <w:r w:rsidRPr="00047875">
        <w:rPr>
          <w:sz w:val="28"/>
          <w:szCs w:val="28"/>
        </w:rPr>
        <w:t>внедр</w:t>
      </w:r>
      <w:r w:rsidR="00B04820" w:rsidRPr="00047875">
        <w:rPr>
          <w:sz w:val="28"/>
          <w:szCs w:val="28"/>
        </w:rPr>
        <w:t>ять</w:t>
      </w:r>
      <w:r w:rsidR="004F55C9" w:rsidRPr="00047875">
        <w:rPr>
          <w:sz w:val="28"/>
          <w:szCs w:val="28"/>
        </w:rPr>
        <w:t xml:space="preserve"> </w:t>
      </w:r>
      <w:r w:rsidR="007855BA" w:rsidRPr="00047875">
        <w:rPr>
          <w:sz w:val="28"/>
          <w:szCs w:val="28"/>
        </w:rPr>
        <w:t>инновационны</w:t>
      </w:r>
      <w:r w:rsidR="00B04820" w:rsidRPr="00047875">
        <w:rPr>
          <w:sz w:val="28"/>
          <w:szCs w:val="28"/>
        </w:rPr>
        <w:t>е</w:t>
      </w:r>
      <w:r w:rsidR="004F55C9" w:rsidRPr="00047875">
        <w:rPr>
          <w:sz w:val="28"/>
          <w:szCs w:val="28"/>
        </w:rPr>
        <w:t xml:space="preserve"> </w:t>
      </w:r>
      <w:r w:rsidRPr="00047875">
        <w:rPr>
          <w:sz w:val="28"/>
          <w:szCs w:val="28"/>
        </w:rPr>
        <w:t>метод</w:t>
      </w:r>
      <w:r w:rsidR="00B04820" w:rsidRPr="00047875">
        <w:rPr>
          <w:sz w:val="28"/>
          <w:szCs w:val="28"/>
        </w:rPr>
        <w:t>ы</w:t>
      </w:r>
      <w:r w:rsidRPr="00047875">
        <w:rPr>
          <w:sz w:val="28"/>
          <w:szCs w:val="28"/>
        </w:rPr>
        <w:t xml:space="preserve"> и тех</w:t>
      </w:r>
      <w:r w:rsidR="00B04820" w:rsidRPr="00047875">
        <w:rPr>
          <w:sz w:val="28"/>
          <w:szCs w:val="28"/>
        </w:rPr>
        <w:t xml:space="preserve">нологии </w:t>
      </w:r>
      <w:r w:rsidRPr="00047875">
        <w:rPr>
          <w:sz w:val="28"/>
          <w:szCs w:val="28"/>
        </w:rPr>
        <w:t>в ра</w:t>
      </w:r>
      <w:r w:rsidR="00B04820" w:rsidRPr="00047875">
        <w:rPr>
          <w:sz w:val="28"/>
          <w:szCs w:val="28"/>
        </w:rPr>
        <w:t xml:space="preserve">боте с детьми и родителями по </w:t>
      </w:r>
      <w:r w:rsidRPr="00047875">
        <w:rPr>
          <w:sz w:val="28"/>
          <w:szCs w:val="28"/>
        </w:rPr>
        <w:t>экологическому воспитанию</w:t>
      </w:r>
      <w:r w:rsidR="007855BA" w:rsidRPr="00047875">
        <w:rPr>
          <w:sz w:val="28"/>
          <w:szCs w:val="28"/>
        </w:rPr>
        <w:t>;</w:t>
      </w:r>
    </w:p>
    <w:p w:rsidR="007855BA" w:rsidRPr="00047875" w:rsidRDefault="007855BA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</w:rPr>
        <w:t xml:space="preserve">- </w:t>
      </w:r>
      <w:r w:rsidR="00B04820" w:rsidRPr="00047875">
        <w:rPr>
          <w:sz w:val="28"/>
          <w:szCs w:val="28"/>
        </w:rPr>
        <w:t xml:space="preserve">будут совершенствовать </w:t>
      </w:r>
      <w:r w:rsidRPr="00047875">
        <w:rPr>
          <w:sz w:val="28"/>
          <w:szCs w:val="28"/>
        </w:rPr>
        <w:t>создан</w:t>
      </w:r>
      <w:r w:rsidR="00B04820" w:rsidRPr="00047875">
        <w:rPr>
          <w:sz w:val="28"/>
          <w:szCs w:val="28"/>
        </w:rPr>
        <w:t>ную</w:t>
      </w:r>
      <w:r w:rsidRPr="00047875">
        <w:rPr>
          <w:sz w:val="28"/>
          <w:szCs w:val="28"/>
        </w:rPr>
        <w:t xml:space="preserve"> предметно-пространственн</w:t>
      </w:r>
      <w:r w:rsidR="00B04820" w:rsidRPr="00047875">
        <w:rPr>
          <w:sz w:val="28"/>
          <w:szCs w:val="28"/>
        </w:rPr>
        <w:t>ую</w:t>
      </w:r>
      <w:r w:rsidRPr="00047875">
        <w:rPr>
          <w:sz w:val="28"/>
          <w:szCs w:val="28"/>
        </w:rPr>
        <w:t xml:space="preserve"> сред</w:t>
      </w:r>
      <w:r w:rsidR="00B04820" w:rsidRPr="00047875">
        <w:rPr>
          <w:sz w:val="28"/>
          <w:szCs w:val="28"/>
        </w:rPr>
        <w:t>у в группе и на территории ДОУ.</w:t>
      </w:r>
    </w:p>
    <w:p w:rsidR="0084528D" w:rsidRPr="00047875" w:rsidRDefault="0084528D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A44" w:rsidRPr="00047875" w:rsidRDefault="00BE4D21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</w:p>
    <w:p w:rsidR="007D1745" w:rsidRPr="00047875" w:rsidRDefault="007D1745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D21" w:rsidRPr="00047875" w:rsidRDefault="00BE4D21" w:rsidP="00047875">
      <w:pPr>
        <w:pStyle w:val="a7"/>
        <w:numPr>
          <w:ilvl w:val="0"/>
          <w:numId w:val="5"/>
        </w:numPr>
        <w:tabs>
          <w:tab w:val="left" w:pos="142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 w:rsidR="004F55C9" w:rsidRPr="00047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25FF" w:rsidRPr="00047875">
        <w:rPr>
          <w:rFonts w:ascii="Times New Roman" w:hAnsi="Times New Roman" w:cs="Times New Roman"/>
          <w:sz w:val="28"/>
          <w:szCs w:val="28"/>
        </w:rPr>
        <w:t>(разработка проектного замысла)</w:t>
      </w:r>
      <w:r w:rsidR="00A93298" w:rsidRPr="00047875">
        <w:rPr>
          <w:rFonts w:ascii="Times New Roman" w:hAnsi="Times New Roman" w:cs="Times New Roman"/>
          <w:sz w:val="28"/>
          <w:szCs w:val="28"/>
        </w:rPr>
        <w:t xml:space="preserve"> –</w:t>
      </w:r>
      <w:r w:rsidRPr="00047875">
        <w:rPr>
          <w:rFonts w:ascii="Times New Roman" w:hAnsi="Times New Roman" w:cs="Times New Roman"/>
          <w:sz w:val="28"/>
          <w:szCs w:val="28"/>
        </w:rPr>
        <w:t xml:space="preserve"> подбор материала для реализации проекта, планирование </w:t>
      </w:r>
      <w:r w:rsidR="0052047B" w:rsidRPr="00047875">
        <w:rPr>
          <w:rFonts w:ascii="Times New Roman" w:hAnsi="Times New Roman" w:cs="Times New Roman"/>
          <w:sz w:val="28"/>
          <w:szCs w:val="28"/>
        </w:rPr>
        <w:t>деятельности реализации проекта, созда</w:t>
      </w:r>
      <w:r w:rsidR="00FD77F8" w:rsidRPr="00047875">
        <w:rPr>
          <w:rFonts w:ascii="Times New Roman" w:hAnsi="Times New Roman" w:cs="Times New Roman"/>
          <w:sz w:val="28"/>
          <w:szCs w:val="28"/>
        </w:rPr>
        <w:t>ние стенда «</w:t>
      </w:r>
      <w:proofErr w:type="spellStart"/>
      <w:r w:rsidR="00FD77F8" w:rsidRPr="00047875">
        <w:rPr>
          <w:rFonts w:ascii="Times New Roman" w:hAnsi="Times New Roman" w:cs="Times New Roman"/>
          <w:sz w:val="28"/>
          <w:szCs w:val="28"/>
        </w:rPr>
        <w:t>Эколята-Д</w:t>
      </w:r>
      <w:r w:rsidR="00A93298" w:rsidRPr="00047875">
        <w:rPr>
          <w:rFonts w:ascii="Times New Roman" w:hAnsi="Times New Roman" w:cs="Times New Roman"/>
          <w:sz w:val="28"/>
          <w:szCs w:val="28"/>
        </w:rPr>
        <w:t>ошколята</w:t>
      </w:r>
      <w:proofErr w:type="spellEnd"/>
      <w:r w:rsidR="00A93298" w:rsidRPr="00047875">
        <w:rPr>
          <w:rFonts w:ascii="Times New Roman" w:hAnsi="Times New Roman" w:cs="Times New Roman"/>
          <w:sz w:val="28"/>
          <w:szCs w:val="28"/>
        </w:rPr>
        <w:t>»</w:t>
      </w:r>
      <w:r w:rsidR="008F6639" w:rsidRPr="00047875">
        <w:rPr>
          <w:rFonts w:ascii="Times New Roman" w:hAnsi="Times New Roman" w:cs="Times New Roman"/>
          <w:sz w:val="28"/>
          <w:szCs w:val="28"/>
        </w:rPr>
        <w:t>.</w:t>
      </w:r>
    </w:p>
    <w:p w:rsidR="00BE4D21" w:rsidRPr="00047875" w:rsidRDefault="00BE4D21" w:rsidP="00047875">
      <w:pPr>
        <w:pStyle w:val="a7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Основной этап</w:t>
      </w:r>
      <w:r w:rsidR="004F55C9" w:rsidRPr="00047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25FF" w:rsidRPr="00047875">
        <w:rPr>
          <w:rFonts w:ascii="Times New Roman" w:hAnsi="Times New Roman" w:cs="Times New Roman"/>
          <w:sz w:val="28"/>
          <w:szCs w:val="28"/>
        </w:rPr>
        <w:t>(реализация проектного замысла)</w:t>
      </w:r>
      <w:r w:rsidR="00A93298" w:rsidRPr="00047875">
        <w:rPr>
          <w:rFonts w:ascii="Times New Roman" w:hAnsi="Times New Roman" w:cs="Times New Roman"/>
          <w:sz w:val="28"/>
          <w:szCs w:val="28"/>
        </w:rPr>
        <w:t xml:space="preserve"> – п</w:t>
      </w:r>
      <w:r w:rsidRPr="00047875">
        <w:rPr>
          <w:rFonts w:ascii="Times New Roman" w:hAnsi="Times New Roman" w:cs="Times New Roman"/>
          <w:sz w:val="28"/>
          <w:szCs w:val="28"/>
        </w:rPr>
        <w:t>рактическая деятельность, реализация проекта через различные виды деятельности, взаимодействие с с</w:t>
      </w:r>
      <w:r w:rsidR="008F6639" w:rsidRPr="00047875">
        <w:rPr>
          <w:rFonts w:ascii="Times New Roman" w:hAnsi="Times New Roman" w:cs="Times New Roman"/>
          <w:sz w:val="28"/>
          <w:szCs w:val="28"/>
        </w:rPr>
        <w:t>емьями воспитанников и социумом, создание развивающей предметно-пространственной среды.</w:t>
      </w:r>
    </w:p>
    <w:p w:rsidR="00BE4D21" w:rsidRPr="00047875" w:rsidRDefault="00BE4D21" w:rsidP="00047875">
      <w:pPr>
        <w:pStyle w:val="a7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75"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  <w:r w:rsidR="004F55C9" w:rsidRPr="00047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25FF" w:rsidRPr="00047875">
        <w:rPr>
          <w:rFonts w:ascii="Times New Roman" w:hAnsi="Times New Roman" w:cs="Times New Roman"/>
          <w:sz w:val="28"/>
          <w:szCs w:val="28"/>
        </w:rPr>
        <w:t>(подведение итогов проектной деятельности)</w:t>
      </w:r>
      <w:r w:rsidR="00A93298" w:rsidRPr="00047875">
        <w:rPr>
          <w:rFonts w:ascii="Times New Roman" w:hAnsi="Times New Roman" w:cs="Times New Roman"/>
          <w:sz w:val="28"/>
          <w:szCs w:val="28"/>
        </w:rPr>
        <w:t xml:space="preserve"> –</w:t>
      </w:r>
      <w:r w:rsidRPr="00047875">
        <w:rPr>
          <w:rFonts w:ascii="Times New Roman" w:hAnsi="Times New Roman" w:cs="Times New Roman"/>
          <w:sz w:val="28"/>
          <w:szCs w:val="28"/>
        </w:rPr>
        <w:t xml:space="preserve"> презентация проекта. Теоретическая, практическая, исследовательская деятельность, анализ, выводы по наблюдениям.</w:t>
      </w:r>
    </w:p>
    <w:p w:rsidR="00235A44" w:rsidRPr="00047875" w:rsidRDefault="00235A44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8D" w:rsidRPr="00047875" w:rsidRDefault="0084528D" w:rsidP="000141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Результа</w:t>
      </w:r>
      <w:r w:rsidR="00DC72BB"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ты и эффекты реализации проекта</w:t>
      </w:r>
    </w:p>
    <w:p w:rsidR="007D1745" w:rsidRPr="00047875" w:rsidRDefault="007D1745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D1745" w:rsidRPr="00047875" w:rsidRDefault="007D1745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03B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возможности ребёнку быть непосредственным участником всех мероприятий, проводимых во время воспитательно-образовательной деятельности и нап</w:t>
      </w:r>
      <w:r w:rsid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равленных на сохранение природы;</w:t>
      </w:r>
    </w:p>
    <w:p w:rsidR="00857010" w:rsidRPr="00047875" w:rsidRDefault="007D1745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ети получат экологические знания –</w:t>
      </w:r>
      <w:r w:rsidR="00203BDF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сведения о взаимосвязи растений и животных со средой обитания, их приспособленности к ней. Эти знания помогут ребенку осмыслить, что рядом с ними находятся живые существа, к которым относится и человек, то есть он сам. К этим же знаниям относятся сведения об использовании людьми природ</w:t>
      </w:r>
      <w:r w:rsid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ных богатств, об охране природы;</w:t>
      </w:r>
    </w:p>
    <w:p w:rsidR="0084528D" w:rsidRPr="00047875" w:rsidRDefault="007D1745" w:rsidP="000478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03BDF" w:rsidRPr="00203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недрения в </w:t>
      </w:r>
      <w:r w:rsidR="00203BDF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</w:t>
      </w:r>
      <w:r w:rsidR="00203BDF" w:rsidRPr="00203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предложений </w:t>
      </w:r>
      <w:r w:rsidR="00014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идей </w:t>
      </w:r>
      <w:r w:rsidR="00203BDF" w:rsidRPr="00203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самих </w:t>
      </w:r>
      <w:proofErr w:type="spellStart"/>
      <w:r w:rsidR="0095797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3A45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колят-Д</w:t>
      </w:r>
      <w:r w:rsidR="00203BDF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ошколят</w:t>
      </w:r>
      <w:proofErr w:type="spellEnd"/>
      <w:r w:rsidR="00203BDF"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BDF" w:rsidRPr="00203B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охране окружающей природной среды, защите животного и растительного мира</w:t>
      </w:r>
      <w:r w:rsid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решению экологических проблем;</w:t>
      </w:r>
    </w:p>
    <w:p w:rsidR="00203BDF" w:rsidRPr="00047875" w:rsidRDefault="007D1745" w:rsidP="000478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875">
        <w:rPr>
          <w:sz w:val="28"/>
          <w:szCs w:val="28"/>
          <w:shd w:val="clear" w:color="auto" w:fill="FFFFFF"/>
        </w:rPr>
        <w:t xml:space="preserve">- </w:t>
      </w:r>
      <w:r w:rsidR="00047875">
        <w:rPr>
          <w:sz w:val="28"/>
          <w:szCs w:val="28"/>
          <w:shd w:val="clear" w:color="auto" w:fill="FFFFFF"/>
        </w:rPr>
        <w:t>а</w:t>
      </w:r>
      <w:r w:rsidR="00047875" w:rsidRPr="00047875">
        <w:rPr>
          <w:sz w:val="28"/>
          <w:szCs w:val="28"/>
          <w:shd w:val="clear" w:color="auto" w:fill="FFFFFF"/>
        </w:rPr>
        <w:t>ктуальность темы</w:t>
      </w:r>
      <w:r w:rsidR="00203BDF" w:rsidRPr="00047875">
        <w:rPr>
          <w:sz w:val="28"/>
          <w:szCs w:val="28"/>
          <w:shd w:val="clear" w:color="auto" w:fill="FFFFFF"/>
        </w:rPr>
        <w:t xml:space="preserve"> экологического образования детей, как части нравственно – патриотического воспитания подрастающего поколения по отношению к Родине, её природным богатствам</w:t>
      </w:r>
      <w:r w:rsidR="00047875">
        <w:rPr>
          <w:sz w:val="28"/>
          <w:szCs w:val="28"/>
          <w:shd w:val="clear" w:color="auto" w:fill="FFFFFF"/>
        </w:rPr>
        <w:t>;</w:t>
      </w:r>
    </w:p>
    <w:p w:rsidR="00047875" w:rsidRPr="00047875" w:rsidRDefault="00047875" w:rsidP="0004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ольшое разнообразие видов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позволит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ребёнку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удовлетворить свои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9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интересы в изучении окружающего мира, проявить себя, развить и</w:t>
      </w:r>
      <w:r w:rsidRPr="0004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свои способности;</w:t>
      </w:r>
    </w:p>
    <w:p w:rsidR="00203BDF" w:rsidRPr="00047875" w:rsidRDefault="00C01A84" w:rsidP="00C01A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- </w:t>
      </w:r>
      <w:r w:rsid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</w:t>
      </w:r>
      <w:r w:rsidR="00203BDF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руппа пополнится предметно-пространственной средой экологической направленности, на территории детского сада и по маршруту экологической тропы добавятся</w:t>
      </w:r>
      <w:r w:rsidR="007D1745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03BDF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объекты живой природы.</w:t>
      </w:r>
    </w:p>
    <w:p w:rsidR="00047875" w:rsidRDefault="00047875" w:rsidP="00636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97B" w:rsidRDefault="0095797B" w:rsidP="00636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97B" w:rsidRDefault="0095797B" w:rsidP="00636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97B" w:rsidRPr="00047875" w:rsidRDefault="0095797B" w:rsidP="00636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2BB" w:rsidRPr="00047875" w:rsidRDefault="0084528D" w:rsidP="00047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Готовы</w:t>
      </w:r>
      <w:r w:rsidR="00DC72BB"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й</w:t>
      </w:r>
      <w:r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инновационны</w:t>
      </w:r>
      <w:r w:rsidR="00DC72BB"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й</w:t>
      </w:r>
      <w:r w:rsidRPr="000478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продукт</w:t>
      </w:r>
    </w:p>
    <w:p w:rsidR="00673BA0" w:rsidRPr="00047875" w:rsidRDefault="00673BA0" w:rsidP="00047875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r w:rsidR="00647321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омплексно-тематический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план работы на 2 учебных года (2020-2021 и 2021-2022) по взаимодействию с воспитанниками и их семьями. </w:t>
      </w:r>
    </w:p>
    <w:p w:rsidR="0084528D" w:rsidRPr="00047875" w:rsidRDefault="00857010" w:rsidP="00047875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тенд 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Эколята-Дошколята</w:t>
      </w:r>
      <w:proofErr w:type="spellEnd"/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наглядн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информационн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материал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детей и 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их 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родителей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а также </w:t>
      </w:r>
      <w:proofErr w:type="spellStart"/>
      <w:r w:rsidR="008E1024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фотоотчё</w:t>
      </w:r>
      <w:r w:rsidR="00DC72BB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proofErr w:type="spellEnd"/>
      <w:r w:rsidR="008E1024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мероприяти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ях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проведенны</w:t>
      </w:r>
      <w:r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</w:t>
      </w:r>
      <w:r w:rsidR="0084528D" w:rsidRPr="00047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рамках проекта. </w:t>
      </w:r>
    </w:p>
    <w:p w:rsidR="00647321" w:rsidRPr="00047875" w:rsidRDefault="008F6639" w:rsidP="00047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93298" w:rsidRPr="0004787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4839B0" w:rsidRDefault="004839B0" w:rsidP="000141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D17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Литература</w:t>
      </w:r>
    </w:p>
    <w:p w:rsidR="005C4824" w:rsidRPr="007D1745" w:rsidRDefault="005C4824" w:rsidP="007D17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03BDF" w:rsidRPr="007D1745" w:rsidRDefault="00203BDF" w:rsidP="007D1745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Белолуцкая</w:t>
      </w:r>
      <w:proofErr w:type="spellEnd"/>
      <w:r w:rsidRP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 К. Организация детской проектной деятельности </w:t>
      </w:r>
      <w:proofErr w:type="gramStart"/>
      <w:r w:rsidRP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203BDF" w:rsidRPr="0071156D" w:rsidRDefault="00203BDF" w:rsidP="007D17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15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детском саду // Мозаика Синтез.</w:t>
      </w:r>
      <w:proofErr w:type="gramEnd"/>
      <w:r w:rsidRPr="0071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М., 2009</w:t>
      </w:r>
    </w:p>
    <w:p w:rsidR="00203BDF" w:rsidRPr="007D1745" w:rsidRDefault="00203BDF" w:rsidP="007D1745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Комплексные занятия по программе «От рождения до школы» под ред. Н.Е. </w:t>
      </w:r>
      <w:proofErr w:type="spellStart"/>
      <w:r w:rsidRPr="007D1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Вераксы</w:t>
      </w:r>
      <w:proofErr w:type="spellEnd"/>
      <w:r w:rsidRPr="007D17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М.А. Васильевой, Т.С. Комаровой; «МОЗАИКА-СИНТЕЗ», 2014г</w:t>
      </w:r>
    </w:p>
    <w:p w:rsidR="0071156D" w:rsidRDefault="0071156D" w:rsidP="007D1745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Николаева С.Н. Юный эколог. Система работы с детьми в детском</w:t>
      </w:r>
      <w:r w:rsid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7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саду, М., МОЗАИКА-СИНТЕЗ, 2010</w:t>
      </w: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  <w:r w:rsidRPr="00F10882"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lastRenderedPageBreak/>
        <w:t xml:space="preserve">Комплексно-тематический план работы </w:t>
      </w:r>
    </w:p>
    <w:p w:rsidR="00CA3C8E" w:rsidRDefault="00F10882" w:rsidP="00CA3C8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  <w:r w:rsidRPr="00F10882"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по взаимодействи</w:t>
      </w:r>
      <w:r w:rsidR="00CA3C8E"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ю с воспитанниками и их семьями</w:t>
      </w:r>
    </w:p>
    <w:p w:rsidR="008C150F" w:rsidRDefault="008C150F" w:rsidP="00CA3C8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 xml:space="preserve">2020-2021 </w:t>
      </w:r>
      <w:proofErr w:type="spellStart"/>
      <w:r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.</w:t>
      </w:r>
    </w:p>
    <w:p w:rsidR="00CA3C8E" w:rsidRPr="00CA3C8E" w:rsidRDefault="00CA3C8E" w:rsidP="00CA3C8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</w:p>
    <w:tbl>
      <w:tblPr>
        <w:tblStyle w:val="a8"/>
        <w:tblW w:w="10632" w:type="dxa"/>
        <w:tblInd w:w="-885" w:type="dxa"/>
        <w:tblLook w:val="04A0"/>
      </w:tblPr>
      <w:tblGrid>
        <w:gridCol w:w="1339"/>
        <w:gridCol w:w="6383"/>
        <w:gridCol w:w="2910"/>
      </w:tblGrid>
      <w:tr w:rsidR="00986CF8" w:rsidRPr="005C0442" w:rsidTr="00986CF8">
        <w:trPr>
          <w:trHeight w:val="415"/>
        </w:trPr>
        <w:tc>
          <w:tcPr>
            <w:tcW w:w="1339" w:type="dxa"/>
          </w:tcPr>
          <w:p w:rsidR="00986CF8" w:rsidRPr="00986CF8" w:rsidRDefault="00986CF8" w:rsidP="00986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CF8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6383" w:type="dxa"/>
          </w:tcPr>
          <w:p w:rsidR="00986CF8" w:rsidRPr="00986CF8" w:rsidRDefault="00986CF8" w:rsidP="00986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CF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910" w:type="dxa"/>
          </w:tcPr>
          <w:p w:rsidR="00986CF8" w:rsidRPr="00986CF8" w:rsidRDefault="00986CF8" w:rsidP="00986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CF8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986CF8" w:rsidRPr="005C0442" w:rsidTr="00986CF8">
        <w:trPr>
          <w:trHeight w:val="4105"/>
        </w:trPr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Беседа «Кто </w:t>
            </w: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такие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? (знакомство со сказочными героями Елочка, Умница, Шалун, Тихоня)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видеофильмов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молодые защитники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Трудовой десант: сбор семян, гербария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из природного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«Дары осени»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«Посвящение в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Конкурс рисунков «Мы живем вокруг Байкала»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НОД «Я живу в Прибайкалье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8E" w:rsidRDefault="004A70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атрибуты для вступления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(сшить галстуки, пилотки)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«Путешествуем по Байкалу»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из природного материала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«Дары осени»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6383" w:type="dxa"/>
          </w:tcPr>
          <w:p w:rsidR="00986CF8" w:rsidRDefault="003A4506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мастерская:</w:t>
            </w:r>
          </w:p>
          <w:p w:rsidR="00986CF8" w:rsidRPr="005C0442" w:rsidRDefault="003A4506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зготовление экологических знаков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«Вода-жизнь. Берегите воду!»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«Экологические знаки», «Береги природу»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Трудовой десант «Чистый двор»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«Экологические сказки» с оформлением книжек-малышек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1ABE" w:rsidRPr="005C0442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чтецов «Природа – наш дом».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«Вода-жизнь. Берегите воду!»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Трудовой десант «Чистый двор»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1ABE" w:rsidRPr="005C0442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 чтецов по экологии.</w:t>
            </w:r>
          </w:p>
          <w:p w:rsidR="00986CF8" w:rsidRPr="005C0442" w:rsidRDefault="00986CF8" w:rsidP="008C15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Конкурс стенгазет «Человек природе 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пусть узнают все вокруг!»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«Синичкин день»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Экологическая интеллектуальная игра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«Наши пернатые друзья»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«Будь аккуратен с природой», «Умей гулять на природе»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«Как помочь животным и птицам в природе зимой?»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«Синичкин день»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кормушек,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br/>
              <w:t>книжек-малышек на тему «Зимующие птицы»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17F0" w:rsidRPr="005C0442" w:rsidRDefault="004F17F0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изготовлении мягких развивающих пособий «Зимующие птицы», «Красная книга Иркутской области».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6383" w:type="dxa"/>
          </w:tcPr>
          <w:p w:rsidR="00531ABE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творческих работ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защитники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«Елочка зеленая иголочка»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(поделки из бросового материала)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8C150F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«Сохраним ёлочки живыми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Развивающая игра «Как много интересного бывает зимой»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«Правила поведения зимой в природе»,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«Кто чем питается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Исследовательская деятельность.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Опыты и эксперименты со снегом и льдом.</w:t>
            </w:r>
          </w:p>
        </w:tc>
        <w:tc>
          <w:tcPr>
            <w:tcW w:w="2910" w:type="dxa"/>
          </w:tcPr>
          <w:p w:rsidR="00986CF8" w:rsidRPr="005C0442" w:rsidRDefault="008C150F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Акция «Сохраним ёлочки живыми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Поделки из бросового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макетов леса.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января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День заповедников и национальных парков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«Путешествие по страницам Красной книги Иркутской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«Чудеса природы», «Чистый воздух и вода-богатство страны»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Стенд-газета «Птичья столовая»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Трудовой десант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Уборка снега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910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альбомов «Заповедники Прибайкалья»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Беседа «Растение как живое существо»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«Как ухаживать за комнатными растениями?»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«Экология-это мы»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Игра-викторина «М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ои зеленые друзья»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«Огород на окне» (посадка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выращивание семян)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Опытно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экспериментальная деятельность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«Влияние глубины заделки семян на прорастание», «Дыхан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растений»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, «Испарение воды листьями»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«Огород на окне»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спешат на помощь животным из Красной книги».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«Лесная кладовая»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твой друг! Приди к нему на помощь!»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марта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Всемирный день водных ресурсов»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 игра «Помоги реке»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Праздник «Встреча весны и пернатых друзей»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«Весеннее вдохновение»</w:t>
            </w:r>
            <w:r w:rsidR="004A70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08E" w:rsidRPr="005C0442" w:rsidRDefault="004A70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Акции: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Эколята-друзья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и защитники первоцветов»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рисунков «Весеннее вдохновение»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запрещающих в природе знаков.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«День земли», «Окружающая среда и наше здоровье»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4A70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«Каждому певцу по дворцу»;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Трудовой десант 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Чистота двора – красота двора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«Любить природу, значит беречь»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«Вместе сделаем завтрашний день лучше»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и развешивание скворечников на территории детского сада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«Наш дом природа», «Доктора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«Посадили огород, посмотрите, что растет»</w:t>
            </w:r>
            <w:r w:rsidR="008C15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150F" w:rsidRPr="005C0442" w:rsidRDefault="008C150F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«Экологическая тропа»;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Развивающая игра «Мир растений»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«Путешествие в весенний лес»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Фотовыставка «Весна в нашем городе»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Экологический праздник «Как прекрасен этот мир, посмотри!»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Акция «Посадили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огород, посмотрите, что растет»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Помощь в создании огорода, цветников, посадка, уход за растениями.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стенгазеты «Защитим природу вместе».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Праздник «Здравствуй, лето!»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«Профе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ссия-эколог», «Профессия - лесник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Экологическая тропа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в зеленую аптеку»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рисунков «Летние пейзажи»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альбома «Лекарственные растения»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Акция «Родительская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общественность-за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экологическую культуру»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A93BDB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Отдых в парке, в лесу, н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а реке»,</w:t>
            </w:r>
          </w:p>
          <w:p w:rsidR="00986CF8" w:rsidRPr="005C0442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«Как с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охранить природу»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Занятие «Страна насекомых»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Исследовательская деятельность: «Знакомые и незнакомые насекомые»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 xml:space="preserve">рисунков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совместно с детьми и родителями «Насекомые вокруг нас».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986CF8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6383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«Трудиться на благо природе», «Ходить в гости к природе»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Экологическое познавательное развлечение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«Мы знаем и любим природу!»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«Остановись! Береги природу!»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плакатов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«Сохраним нашу планету </w:t>
            </w: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чистой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плакатов «Сохраним нашу планету </w:t>
            </w: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чистой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«Остановись! Береги природу!»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A3C8E" w:rsidRDefault="00CA3C8E" w:rsidP="00986CF8">
      <w:pPr>
        <w:rPr>
          <w:rFonts w:ascii="Times New Roman" w:hAnsi="Times New Roman" w:cs="Times New Roman"/>
          <w:sz w:val="28"/>
          <w:szCs w:val="28"/>
        </w:rPr>
      </w:pPr>
    </w:p>
    <w:p w:rsidR="00CA3C8E" w:rsidRDefault="00CA3C8E" w:rsidP="00986CF8">
      <w:pPr>
        <w:rPr>
          <w:rFonts w:ascii="Times New Roman" w:hAnsi="Times New Roman" w:cs="Times New Roman"/>
          <w:sz w:val="28"/>
          <w:szCs w:val="28"/>
        </w:rPr>
      </w:pPr>
    </w:p>
    <w:p w:rsidR="00CA3C8E" w:rsidRDefault="00CA3C8E" w:rsidP="00986CF8">
      <w:pPr>
        <w:rPr>
          <w:rFonts w:ascii="Times New Roman" w:hAnsi="Times New Roman" w:cs="Times New Roman"/>
          <w:sz w:val="28"/>
          <w:szCs w:val="28"/>
        </w:rPr>
      </w:pPr>
    </w:p>
    <w:p w:rsidR="003A4506" w:rsidRDefault="003A4506" w:rsidP="00986CF8">
      <w:pPr>
        <w:rPr>
          <w:rFonts w:ascii="Times New Roman" w:hAnsi="Times New Roman" w:cs="Times New Roman"/>
          <w:sz w:val="28"/>
          <w:szCs w:val="28"/>
        </w:rPr>
      </w:pPr>
    </w:p>
    <w:p w:rsidR="003A4506" w:rsidRDefault="003A4506" w:rsidP="00986CF8">
      <w:pPr>
        <w:rPr>
          <w:rFonts w:ascii="Times New Roman" w:hAnsi="Times New Roman" w:cs="Times New Roman"/>
          <w:sz w:val="28"/>
          <w:szCs w:val="28"/>
        </w:rPr>
      </w:pPr>
    </w:p>
    <w:p w:rsidR="003A4506" w:rsidRDefault="003A4506" w:rsidP="00986CF8">
      <w:pPr>
        <w:rPr>
          <w:rFonts w:ascii="Times New Roman" w:hAnsi="Times New Roman" w:cs="Times New Roman"/>
          <w:sz w:val="28"/>
          <w:szCs w:val="28"/>
        </w:rPr>
      </w:pPr>
    </w:p>
    <w:p w:rsidR="003A4506" w:rsidRDefault="003A4506" w:rsidP="00986CF8">
      <w:pPr>
        <w:rPr>
          <w:rFonts w:ascii="Times New Roman" w:hAnsi="Times New Roman" w:cs="Times New Roman"/>
          <w:sz w:val="28"/>
          <w:szCs w:val="28"/>
        </w:rPr>
      </w:pPr>
    </w:p>
    <w:p w:rsidR="008C150F" w:rsidRDefault="008C150F" w:rsidP="008C150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  <w:r w:rsidRPr="00F10882"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lastRenderedPageBreak/>
        <w:t xml:space="preserve">Комплексно-тематический план работы </w:t>
      </w:r>
    </w:p>
    <w:p w:rsidR="008C150F" w:rsidRDefault="008C150F" w:rsidP="008C150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</w:pPr>
      <w:r w:rsidRPr="00F10882"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по взаимодействи</w:t>
      </w:r>
      <w:r>
        <w:rPr>
          <w:rFonts w:ascii="Times New Roman" w:eastAsia="Times New Roman" w:hAnsi="Times New Roman" w:cs="Times New Roman"/>
          <w:b/>
          <w:color w:val="002060"/>
          <w:sz w:val="32"/>
          <w:szCs w:val="32"/>
          <w:shd w:val="clear" w:color="auto" w:fill="FFFFFF"/>
          <w:lang w:eastAsia="ru-RU"/>
        </w:rPr>
        <w:t>ю с воспитанниками и их семьями</w:t>
      </w:r>
    </w:p>
    <w:p w:rsidR="00CA3C8E" w:rsidRPr="008C150F" w:rsidRDefault="008C150F" w:rsidP="008C150F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 xml:space="preserve">2021-2022 </w:t>
      </w:r>
      <w:proofErr w:type="spellStart"/>
      <w:r w:rsidRPr="008C150F">
        <w:rPr>
          <w:rFonts w:ascii="Times New Roman" w:hAnsi="Times New Roman" w:cs="Times New Roman"/>
          <w:b/>
          <w:color w:val="002060"/>
          <w:sz w:val="32"/>
          <w:szCs w:val="32"/>
        </w:rPr>
        <w:t>уч</w:t>
      </w:r>
      <w:proofErr w:type="spellEnd"/>
      <w:r w:rsidRPr="008C150F">
        <w:rPr>
          <w:rFonts w:ascii="Times New Roman" w:hAnsi="Times New Roman" w:cs="Times New Roman"/>
          <w:b/>
          <w:color w:val="002060"/>
          <w:sz w:val="32"/>
          <w:szCs w:val="32"/>
        </w:rPr>
        <w:t>.</w:t>
      </w:r>
      <w:r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г.</w:t>
      </w:r>
    </w:p>
    <w:tbl>
      <w:tblPr>
        <w:tblStyle w:val="a8"/>
        <w:tblW w:w="10491" w:type="dxa"/>
        <w:tblInd w:w="-885" w:type="dxa"/>
        <w:tblLook w:val="04A0"/>
      </w:tblPr>
      <w:tblGrid>
        <w:gridCol w:w="1339"/>
        <w:gridCol w:w="6458"/>
        <w:gridCol w:w="2694"/>
      </w:tblGrid>
      <w:tr w:rsidR="00986CF8" w:rsidRPr="005C0442" w:rsidTr="00CA3C8E">
        <w:tc>
          <w:tcPr>
            <w:tcW w:w="1339" w:type="dxa"/>
          </w:tcPr>
          <w:p w:rsidR="00986CF8" w:rsidRPr="00CA3C8E" w:rsidRDefault="00CA3C8E" w:rsidP="00CA3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86CF8" w:rsidRPr="00CA3C8E">
              <w:rPr>
                <w:rFonts w:ascii="Times New Roman" w:hAnsi="Times New Roman" w:cs="Times New Roman"/>
                <w:b/>
                <w:sz w:val="28"/>
                <w:szCs w:val="28"/>
              </w:rPr>
              <w:t>роки</w:t>
            </w:r>
          </w:p>
        </w:tc>
        <w:tc>
          <w:tcPr>
            <w:tcW w:w="6458" w:type="dxa"/>
          </w:tcPr>
          <w:p w:rsidR="00986CF8" w:rsidRPr="00CA3C8E" w:rsidRDefault="00986CF8" w:rsidP="00CA3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C8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694" w:type="dxa"/>
          </w:tcPr>
          <w:p w:rsidR="00986CF8" w:rsidRPr="005C0442" w:rsidRDefault="00986CF8" w:rsidP="00CA3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Развлечение «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Эколята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встречают осень»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«Будь вежлив с природой и внимателен к природе»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«Исследовать и изучать природу»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Экспериментальная деятельность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«Осенняя палитра»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из природного материала «Осенние фантазии»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Год Байкала- 2021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рисунков «Я рисую Байкал»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Мероприятие «Берегите природу»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Экспериментальная деятельность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«Очистка грязной воды»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 игра «Экологическая тропа осенью»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(на улице)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из природного материала «Осенние фантазии»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Мини-музей «Сувениры Байкала»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макета «Байкал»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Экологическая игра «Приключение кленового листочка»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«Кто главный в лесу?», «Цените природу»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мастерская: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экологических знаков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«Знаки сделали мы дружно и расставим там, где нужно, чтобы людям показать, как природу охранять»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«Остановись! Береги природу!»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150F" w:rsidRDefault="008C150F" w:rsidP="008C15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картин</w:t>
            </w:r>
          </w:p>
          <w:p w:rsidR="008C150F" w:rsidRPr="005C0442" w:rsidRDefault="008C150F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«Эти удивительные листья»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Конкурс поделок из бросового материала «Мусорная фантазия»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«Остановись! Береги природу!»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150F" w:rsidRPr="005C0442" w:rsidRDefault="008C150F" w:rsidP="008C15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«Эти удивительные листья»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150F" w:rsidRPr="005C0442" w:rsidRDefault="008C150F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«Птичья столовая»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«Единство человека и природы», «Будь аккуратен с природой»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4A70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«Поможем пернатым друзьям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6C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коллективного мини-бука, книжка – малышка «Синичкин календарь»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«Как звери и птицы готовятся к зиме»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«Кормушки своими руками»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Pr="005C0442" w:rsidRDefault="004A70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«Поможем пернатым друзьям</w:t>
            </w:r>
            <w:r w:rsidR="00986CF8"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памяток,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листовок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с детьми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«Покормите птиц зимой».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конкурс книжки-малышки «Зимующая птица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мороза не боится»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«Будь осторожен», «Правила поведения в лесу зимой»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Занятие «Деревья нашего края зимой»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КВН «Люби и знай свой край родной»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«Не рубите елочку, красавицу лесную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«Зимушка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зима»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«Не рубите елки»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Совместное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с детьми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памяток – листовок «Искусственная ель – спасенный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лес»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«Фантазируйте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вместе с природой», «Явления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НОД «Люби и знай свой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край родной»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Цикл наблюдений в природе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зимой»;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«Наш календарь»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совместных работ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(рисунки, коллажи, аппликации)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на тему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«Берегите природу!».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«Путешествие в царство комнатных растений»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Труд «Зеленый десант на комнатные растения»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«Огород на окне»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(посев семян цветов и овощей)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Наблюдение за появлением почек и листочков на веточках в комнатных условиях.</w:t>
            </w:r>
          </w:p>
        </w:tc>
        <w:tc>
          <w:tcPr>
            <w:tcW w:w="2694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«Огород на окне»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(посев семян цветов и овощей)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Беречь природу – значит охранять Родину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», «Щедрость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bCs/>
                <w:sz w:val="28"/>
                <w:szCs w:val="28"/>
              </w:rPr>
              <w:t>Вы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ставка творческих работ на тему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«Сохраним подснежник»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«Скворечник»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Занятие «Пробуждение весны»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«Прилет птиц»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Памятка для родителей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«Как изготовить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скворечник»</w:t>
            </w:r>
            <w:r w:rsidR="00CA3C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р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азвешивание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скворечников совместно </w:t>
            </w: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родителями.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«Почва – живая Земля», «Земля заботу любит»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Праздник «Земля наша кормилица»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НОД «Красная книга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сигнал опасности»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1ABE" w:rsidRPr="005C0442" w:rsidRDefault="00531AB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«Любимое животное из Красной книги Иркутской области»;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Акции «Сохраним первоцветы»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«Сохраним первоцветы»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творческих работ (нетрадиционная техника исполнения)</w:t>
            </w:r>
          </w:p>
          <w:p w:rsidR="00531ABE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«Необыкновенные цветы»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«Путешествие в природу»,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рви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цветы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они завянут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 цветущий детский сад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НОД «Насекомые вокруг нас»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3BDB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Решение проблемных ситуаций на</w:t>
            </w:r>
            <w:r w:rsidR="00A9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тему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«Что нужно сделать, чтобы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мусора на планете стало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меньше?»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Выставка рисунков «Такие разные цветы»</w:t>
            </w:r>
            <w:r w:rsidR="00531A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3C8E" w:rsidRPr="005C0442" w:rsidRDefault="00CA3C8E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экологической тропы новыми объектами. Беседа с детьми «Что вы бы хотели видеть на участке?»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Фотовыставка «Цветущий май»,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 цветущий детский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сад»</w:t>
            </w:r>
          </w:p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Высадка рассады цветов и овощей на территории детского сада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6CF8" w:rsidRPr="005C0442" w:rsidRDefault="00986CF8" w:rsidP="00CA3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Дополнение </w:t>
            </w:r>
            <w:r w:rsidR="00CA3C8E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экологической тропы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новыми объектами</w:t>
            </w:r>
            <w:r w:rsidR="00CA3C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Развлечение «Здравствуй лето!»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«Мир растений», «Что будет, если…»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Рисование на асфальте «Я дружу с природой!»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 «Капелька воды»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Экспериментирование «Вода нужна всем»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Игра-беседа «Капля, лед, пар, вода -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это будем знать всегда!»</w:t>
            </w:r>
          </w:p>
        </w:tc>
        <w:tc>
          <w:tcPr>
            <w:tcW w:w="2694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апелька воды»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костюмов и атрибутов к празднику.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6458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экологической тропы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«Солнце, воздух и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наши верные друзья»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«Туристы и природа», «Как я берегу природу»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Праздник «День Нептуна»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Изготовление альбома «Цветы нашего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веты-улыбка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природы»</w:t>
            </w:r>
          </w:p>
        </w:tc>
      </w:tr>
      <w:tr w:rsidR="00986CF8" w:rsidRPr="005C0442" w:rsidTr="00CA3C8E">
        <w:tc>
          <w:tcPr>
            <w:tcW w:w="1339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6458" w:type="dxa"/>
          </w:tcPr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 «Азбука 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природолюбия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«Чистый или грязный воздух», «Как мы можем помочь нашей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планете?»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КВН «</w:t>
            </w:r>
            <w:proofErr w:type="spell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Эколята-знатоки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стенгазеты «Мы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колята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защитники природы»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Праздник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Давайте б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удем </w:t>
            </w:r>
            <w:proofErr w:type="gramStart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беречь</w:t>
            </w:r>
            <w:proofErr w:type="gram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и охранять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природу Прибайкалья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«Экологи»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986CF8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стенгазеты 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5C0442">
              <w:rPr>
                <w:rFonts w:ascii="Times New Roman" w:hAnsi="Times New Roman" w:cs="Times New Roman"/>
                <w:sz w:val="28"/>
                <w:szCs w:val="28"/>
              </w:rPr>
              <w:t>колята-защитники</w:t>
            </w:r>
            <w:proofErr w:type="spellEnd"/>
            <w:r w:rsidRPr="005C0442">
              <w:rPr>
                <w:rFonts w:ascii="Times New Roman" w:hAnsi="Times New Roman" w:cs="Times New Roman"/>
                <w:sz w:val="28"/>
                <w:szCs w:val="28"/>
              </w:rPr>
              <w:t xml:space="preserve"> природы»</w:t>
            </w:r>
          </w:p>
          <w:p w:rsidR="00986CF8" w:rsidRPr="005C0442" w:rsidRDefault="00986CF8" w:rsidP="009975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CF8" w:rsidRPr="0018079B" w:rsidRDefault="00986CF8" w:rsidP="00986CF8">
      <w:pPr>
        <w:rPr>
          <w:rFonts w:ascii="Times New Roman" w:hAnsi="Times New Roman" w:cs="Times New Roman"/>
          <w:sz w:val="24"/>
          <w:szCs w:val="24"/>
        </w:rPr>
      </w:pPr>
    </w:p>
    <w:p w:rsidR="00986CF8" w:rsidRPr="0018079B" w:rsidRDefault="00986CF8" w:rsidP="00986CF8">
      <w:pPr>
        <w:rPr>
          <w:rFonts w:ascii="Times New Roman" w:hAnsi="Times New Roman" w:cs="Times New Roman"/>
          <w:sz w:val="24"/>
          <w:szCs w:val="24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882" w:rsidRPr="00F10882" w:rsidRDefault="00F10882" w:rsidP="00F108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0882" w:rsidRPr="00F10882" w:rsidSect="00235A44">
      <w:pgSz w:w="11906" w:h="16838"/>
      <w:pgMar w:top="1134" w:right="850" w:bottom="1134" w:left="1701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163"/>
    <w:multiLevelType w:val="hybridMultilevel"/>
    <w:tmpl w:val="0B0C3294"/>
    <w:lvl w:ilvl="0" w:tplc="0F548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61414"/>
    <w:multiLevelType w:val="multilevel"/>
    <w:tmpl w:val="151C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418C1"/>
    <w:multiLevelType w:val="hybridMultilevel"/>
    <w:tmpl w:val="C894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86ADE"/>
    <w:multiLevelType w:val="multilevel"/>
    <w:tmpl w:val="0882C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72F04"/>
    <w:multiLevelType w:val="multilevel"/>
    <w:tmpl w:val="C3B6C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CA3E07"/>
    <w:multiLevelType w:val="multilevel"/>
    <w:tmpl w:val="9D24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80279F"/>
    <w:multiLevelType w:val="multilevel"/>
    <w:tmpl w:val="4D8ECF22"/>
    <w:lvl w:ilvl="0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  <w:sz w:val="20"/>
      </w:rPr>
    </w:lvl>
  </w:abstractNum>
  <w:abstractNum w:abstractNumId="7">
    <w:nsid w:val="589F217E"/>
    <w:multiLevelType w:val="multilevel"/>
    <w:tmpl w:val="4878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1E63D6"/>
    <w:multiLevelType w:val="hybridMultilevel"/>
    <w:tmpl w:val="9594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2447D"/>
    <w:multiLevelType w:val="multilevel"/>
    <w:tmpl w:val="8488F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A44"/>
    <w:rsid w:val="00014120"/>
    <w:rsid w:val="00047875"/>
    <w:rsid w:val="00094553"/>
    <w:rsid w:val="000B63D3"/>
    <w:rsid w:val="000B7A90"/>
    <w:rsid w:val="000D26E5"/>
    <w:rsid w:val="00123DEB"/>
    <w:rsid w:val="00133471"/>
    <w:rsid w:val="00135F67"/>
    <w:rsid w:val="001C3B39"/>
    <w:rsid w:val="00203BDF"/>
    <w:rsid w:val="00231BF5"/>
    <w:rsid w:val="00235A44"/>
    <w:rsid w:val="0024795B"/>
    <w:rsid w:val="002A22A6"/>
    <w:rsid w:val="002B2516"/>
    <w:rsid w:val="003304C1"/>
    <w:rsid w:val="003509CB"/>
    <w:rsid w:val="003623D9"/>
    <w:rsid w:val="003A4506"/>
    <w:rsid w:val="003B3FD4"/>
    <w:rsid w:val="003C6680"/>
    <w:rsid w:val="004813E1"/>
    <w:rsid w:val="004839B0"/>
    <w:rsid w:val="004A708E"/>
    <w:rsid w:val="004B68BD"/>
    <w:rsid w:val="004E1285"/>
    <w:rsid w:val="004F03CE"/>
    <w:rsid w:val="004F17F0"/>
    <w:rsid w:val="004F55C9"/>
    <w:rsid w:val="00507012"/>
    <w:rsid w:val="0052047B"/>
    <w:rsid w:val="00531ABE"/>
    <w:rsid w:val="0054476E"/>
    <w:rsid w:val="005567B9"/>
    <w:rsid w:val="005741A4"/>
    <w:rsid w:val="00575424"/>
    <w:rsid w:val="00582CAB"/>
    <w:rsid w:val="005A643C"/>
    <w:rsid w:val="005C2494"/>
    <w:rsid w:val="005C4824"/>
    <w:rsid w:val="005D4A7C"/>
    <w:rsid w:val="005D4D63"/>
    <w:rsid w:val="005E1180"/>
    <w:rsid w:val="005E1556"/>
    <w:rsid w:val="00636343"/>
    <w:rsid w:val="00647321"/>
    <w:rsid w:val="00656AA2"/>
    <w:rsid w:val="006622B6"/>
    <w:rsid w:val="00673BA0"/>
    <w:rsid w:val="00681045"/>
    <w:rsid w:val="006B5C63"/>
    <w:rsid w:val="006C280A"/>
    <w:rsid w:val="0071156D"/>
    <w:rsid w:val="007855BA"/>
    <w:rsid w:val="007D1745"/>
    <w:rsid w:val="007D1786"/>
    <w:rsid w:val="0084528D"/>
    <w:rsid w:val="00857010"/>
    <w:rsid w:val="008C150F"/>
    <w:rsid w:val="008E1024"/>
    <w:rsid w:val="008F6639"/>
    <w:rsid w:val="00904D09"/>
    <w:rsid w:val="00933B54"/>
    <w:rsid w:val="0095797B"/>
    <w:rsid w:val="0096002B"/>
    <w:rsid w:val="00970402"/>
    <w:rsid w:val="00970BF7"/>
    <w:rsid w:val="00986CF8"/>
    <w:rsid w:val="00991908"/>
    <w:rsid w:val="00997E75"/>
    <w:rsid w:val="009B738A"/>
    <w:rsid w:val="00A93298"/>
    <w:rsid w:val="00A93BDB"/>
    <w:rsid w:val="00A94698"/>
    <w:rsid w:val="00B04820"/>
    <w:rsid w:val="00B25174"/>
    <w:rsid w:val="00B262FF"/>
    <w:rsid w:val="00B824A7"/>
    <w:rsid w:val="00B87297"/>
    <w:rsid w:val="00BE4D21"/>
    <w:rsid w:val="00C01A84"/>
    <w:rsid w:val="00C32E9F"/>
    <w:rsid w:val="00C32F63"/>
    <w:rsid w:val="00CA3C8E"/>
    <w:rsid w:val="00DC72BB"/>
    <w:rsid w:val="00E4527C"/>
    <w:rsid w:val="00EA0C2E"/>
    <w:rsid w:val="00EA25FF"/>
    <w:rsid w:val="00F067C2"/>
    <w:rsid w:val="00F10882"/>
    <w:rsid w:val="00F90C60"/>
    <w:rsid w:val="00FD1F04"/>
    <w:rsid w:val="00FD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54"/>
  </w:style>
  <w:style w:type="paragraph" w:styleId="1">
    <w:name w:val="heading 1"/>
    <w:basedOn w:val="a"/>
    <w:link w:val="10"/>
    <w:uiPriority w:val="9"/>
    <w:qFormat/>
    <w:rsid w:val="009B73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235A44"/>
  </w:style>
  <w:style w:type="character" w:customStyle="1" w:styleId="ff5">
    <w:name w:val="ff5"/>
    <w:basedOn w:val="a0"/>
    <w:rsid w:val="00235A44"/>
  </w:style>
  <w:style w:type="character" w:customStyle="1" w:styleId="ff1">
    <w:name w:val="ff1"/>
    <w:basedOn w:val="a0"/>
    <w:rsid w:val="00235A44"/>
  </w:style>
  <w:style w:type="character" w:customStyle="1" w:styleId="ff2">
    <w:name w:val="ff2"/>
    <w:basedOn w:val="a0"/>
    <w:rsid w:val="00235A44"/>
  </w:style>
  <w:style w:type="character" w:customStyle="1" w:styleId="ls8">
    <w:name w:val="ls8"/>
    <w:basedOn w:val="a0"/>
    <w:rsid w:val="00235A44"/>
  </w:style>
  <w:style w:type="paragraph" w:styleId="a4">
    <w:name w:val="Balloon Text"/>
    <w:basedOn w:val="a"/>
    <w:link w:val="a5"/>
    <w:uiPriority w:val="99"/>
    <w:semiHidden/>
    <w:unhideWhenUsed/>
    <w:rsid w:val="0023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A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E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97E75"/>
  </w:style>
  <w:style w:type="paragraph" w:customStyle="1" w:styleId="c11">
    <w:name w:val="c11"/>
    <w:basedOn w:val="a"/>
    <w:rsid w:val="009B7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9B738A"/>
  </w:style>
  <w:style w:type="character" w:customStyle="1" w:styleId="c12">
    <w:name w:val="c12"/>
    <w:basedOn w:val="a0"/>
    <w:rsid w:val="009B738A"/>
  </w:style>
  <w:style w:type="character" w:customStyle="1" w:styleId="10">
    <w:name w:val="Заголовок 1 Знак"/>
    <w:basedOn w:val="a0"/>
    <w:link w:val="1"/>
    <w:uiPriority w:val="9"/>
    <w:rsid w:val="009B73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BE4D21"/>
    <w:pPr>
      <w:ind w:left="720"/>
      <w:contextualSpacing/>
    </w:pPr>
  </w:style>
  <w:style w:type="table" w:styleId="a8">
    <w:name w:val="Table Grid"/>
    <w:basedOn w:val="a1"/>
    <w:uiPriority w:val="39"/>
    <w:rsid w:val="00986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685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38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42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47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96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8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46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3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4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70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38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4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7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70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7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8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76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77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1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61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00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27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6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2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23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27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7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01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42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8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5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1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66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7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91748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537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92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3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65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8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6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5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9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6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14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7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7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26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16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43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1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1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7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45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66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10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7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3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7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14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3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4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73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23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1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0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07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89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4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14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2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42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7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4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2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8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25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3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9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7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07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29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8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65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7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44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7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8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74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75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26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8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28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2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27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7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3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8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2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9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19436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587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0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87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9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6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66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2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9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5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7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7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84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87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1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09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4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0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10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45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37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5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0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2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7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8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80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9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1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9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12</Pages>
  <Words>3020</Words>
  <Characters>17216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2021-11-29T11:23:00Z</dcterms:created>
  <dcterms:modified xsi:type="dcterms:W3CDTF">2021-12-06T04:28:00Z</dcterms:modified>
</cp:coreProperties>
</file>